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C718" w14:textId="06B450D8" w:rsidR="00B717FD" w:rsidRPr="00E902E8" w:rsidRDefault="00C509AB" w:rsidP="00E902E8">
      <w:pPr>
        <w:spacing w:line="240" w:lineRule="auto"/>
        <w:jc w:val="center"/>
        <w:rPr>
          <w:rFonts w:ascii="Mistral" w:hAnsi="Mistral"/>
          <w:color w:val="FF0000"/>
          <w:sz w:val="28"/>
          <w:szCs w:val="36"/>
        </w:rPr>
      </w:pPr>
      <w:r w:rsidRPr="00E902E8">
        <w:rPr>
          <w:rFonts w:ascii="Mistral" w:hAnsi="Mistral"/>
          <w:color w:val="FF0000"/>
          <w:sz w:val="28"/>
          <w:szCs w:val="36"/>
        </w:rPr>
        <w:t>REGULAMIN WYPOŻYCZALNI</w:t>
      </w:r>
      <w:r w:rsidR="00F20E9F" w:rsidRPr="00E902E8">
        <w:rPr>
          <w:rFonts w:ascii="Mistral" w:hAnsi="Mistral"/>
          <w:color w:val="FF0000"/>
          <w:sz w:val="28"/>
          <w:szCs w:val="36"/>
        </w:rPr>
        <w:br/>
        <w:t>„</w:t>
      </w:r>
      <w:r w:rsidR="00442152" w:rsidRPr="00E902E8">
        <w:rPr>
          <w:rFonts w:ascii="Mistral" w:hAnsi="Mistral"/>
          <w:color w:val="FF0000"/>
          <w:sz w:val="28"/>
          <w:szCs w:val="36"/>
        </w:rPr>
        <w:t>MATEO NA HACZYKU</w:t>
      </w:r>
      <w:r w:rsidR="00F20E9F" w:rsidRPr="00E902E8">
        <w:rPr>
          <w:rFonts w:ascii="Mistral" w:hAnsi="Mistral"/>
          <w:color w:val="FF0000"/>
          <w:sz w:val="28"/>
          <w:szCs w:val="36"/>
        </w:rPr>
        <w:t>”</w:t>
      </w:r>
    </w:p>
    <w:p w14:paraId="4DD85D85" w14:textId="199D6443" w:rsidR="00A91CD8" w:rsidRPr="00F20E9F" w:rsidRDefault="00A91CD8" w:rsidP="00AC1353">
      <w:pPr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  <w:r w:rsidRPr="00F20E9F">
        <w:rPr>
          <w:rFonts w:ascii="Constantia" w:hAnsi="Constantia"/>
          <w:b/>
          <w:smallCaps/>
          <w:color w:val="1F497D" w:themeColor="text2"/>
          <w:sz w:val="20"/>
          <w:szCs w:val="20"/>
        </w:rPr>
        <w:t>Postanowienia ogólne</w:t>
      </w:r>
    </w:p>
    <w:p w14:paraId="37C9D78C" w14:textId="2F7C47B9" w:rsidR="000C57AF" w:rsidRPr="00F20E9F" w:rsidRDefault="0057383A" w:rsidP="00DB4F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Niniejszy </w:t>
      </w:r>
      <w:r w:rsidR="006E721B" w:rsidRPr="00F20E9F">
        <w:rPr>
          <w:rFonts w:ascii="Constantia" w:hAnsi="Constantia"/>
          <w:sz w:val="18"/>
          <w:szCs w:val="20"/>
        </w:rPr>
        <w:t>r</w:t>
      </w:r>
      <w:r w:rsidRPr="00F20E9F">
        <w:rPr>
          <w:rFonts w:ascii="Constantia" w:hAnsi="Constantia"/>
          <w:sz w:val="18"/>
          <w:szCs w:val="20"/>
        </w:rPr>
        <w:t>egulamin określa</w:t>
      </w:r>
      <w:r w:rsidR="006E721B" w:rsidRPr="00F20E9F">
        <w:rPr>
          <w:rFonts w:ascii="Constantia" w:hAnsi="Constantia"/>
          <w:sz w:val="18"/>
          <w:szCs w:val="20"/>
        </w:rPr>
        <w:t xml:space="preserve"> warunki:</w:t>
      </w:r>
    </w:p>
    <w:p w14:paraId="381BE77B" w14:textId="795D597A" w:rsidR="006E721B" w:rsidRPr="00F20E9F" w:rsidRDefault="006E721B" w:rsidP="00DB4FC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działania wypożyczalni sprzętu wędkarskiego „Mateo na haczyku”</w:t>
      </w:r>
      <w:r w:rsidR="00F11501" w:rsidRPr="00F20E9F">
        <w:rPr>
          <w:rFonts w:ascii="Constantia" w:hAnsi="Constantia"/>
          <w:sz w:val="18"/>
          <w:szCs w:val="20"/>
        </w:rPr>
        <w:t xml:space="preserve"> (dalej jako:</w:t>
      </w:r>
      <w:r w:rsidR="004232AA" w:rsidRPr="00F20E9F">
        <w:rPr>
          <w:rFonts w:ascii="Constantia" w:hAnsi="Constantia"/>
          <w:sz w:val="18"/>
          <w:szCs w:val="20"/>
        </w:rPr>
        <w:t xml:space="preserve"> </w:t>
      </w:r>
      <w:r w:rsidR="00F11501" w:rsidRPr="00F20E9F">
        <w:rPr>
          <w:rFonts w:ascii="Constantia" w:hAnsi="Constantia"/>
          <w:sz w:val="18"/>
          <w:szCs w:val="20"/>
        </w:rPr>
        <w:t>„Wypożyczalnia”)</w:t>
      </w:r>
      <w:r w:rsidRPr="00F20E9F">
        <w:rPr>
          <w:rFonts w:ascii="Constantia" w:hAnsi="Constantia"/>
          <w:sz w:val="18"/>
          <w:szCs w:val="20"/>
        </w:rPr>
        <w:t>;</w:t>
      </w:r>
    </w:p>
    <w:p w14:paraId="7AB36742" w14:textId="39B86632" w:rsidR="006E721B" w:rsidRPr="00F20E9F" w:rsidRDefault="006E721B" w:rsidP="00DB4FC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zawierania umów najmu sprzętu wędkarskiego w związku z działaniem </w:t>
      </w:r>
      <w:r w:rsidR="00F11501" w:rsidRPr="00F20E9F">
        <w:rPr>
          <w:rFonts w:ascii="Constantia" w:hAnsi="Constantia"/>
          <w:sz w:val="18"/>
          <w:szCs w:val="20"/>
        </w:rPr>
        <w:t>W</w:t>
      </w:r>
      <w:r w:rsidRPr="00F20E9F">
        <w:rPr>
          <w:rFonts w:ascii="Constantia" w:hAnsi="Constantia"/>
          <w:sz w:val="18"/>
          <w:szCs w:val="20"/>
        </w:rPr>
        <w:t>ypożyczalni;</w:t>
      </w:r>
    </w:p>
    <w:p w14:paraId="723560AE" w14:textId="160EFC68" w:rsidR="00892340" w:rsidRPr="00F20E9F" w:rsidRDefault="00892340" w:rsidP="00DB4FC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realizacji umów najmu sprzętu wędkarskiego;</w:t>
      </w:r>
    </w:p>
    <w:p w14:paraId="79640733" w14:textId="7931F585" w:rsidR="006E721B" w:rsidRPr="00F20E9F" w:rsidRDefault="006E721B" w:rsidP="00DB4FCC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korzystania ze sprzętu wędkarskiego wynajętego w </w:t>
      </w:r>
      <w:r w:rsidR="00F11501" w:rsidRPr="00F20E9F">
        <w:rPr>
          <w:rFonts w:ascii="Constantia" w:hAnsi="Constantia"/>
          <w:sz w:val="18"/>
          <w:szCs w:val="20"/>
        </w:rPr>
        <w:t>W</w:t>
      </w:r>
      <w:r w:rsidRPr="00F20E9F">
        <w:rPr>
          <w:rFonts w:ascii="Constantia" w:hAnsi="Constantia"/>
          <w:sz w:val="18"/>
          <w:szCs w:val="20"/>
        </w:rPr>
        <w:t>ypożyczalni.</w:t>
      </w:r>
    </w:p>
    <w:p w14:paraId="05009ED9" w14:textId="56EA3F57" w:rsidR="00B51AED" w:rsidRPr="00F20E9F" w:rsidRDefault="00B51AED" w:rsidP="00DB4F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Wypożyczalnia prowadzi działalność w zakresie wynajmu sprzętu wędkarskiego – łodzi </w:t>
      </w:r>
      <w:proofErr w:type="spellStart"/>
      <w:r w:rsidRPr="00F20E9F">
        <w:rPr>
          <w:rFonts w:ascii="Constantia" w:hAnsi="Constantia"/>
          <w:sz w:val="18"/>
          <w:szCs w:val="20"/>
        </w:rPr>
        <w:t>zanętowych</w:t>
      </w:r>
      <w:proofErr w:type="spellEnd"/>
      <w:r w:rsidRPr="00F20E9F">
        <w:rPr>
          <w:rFonts w:ascii="Constantia" w:hAnsi="Constantia"/>
          <w:sz w:val="18"/>
          <w:szCs w:val="20"/>
        </w:rPr>
        <w:t xml:space="preserve"> wraz z wyposażeniem.</w:t>
      </w:r>
    </w:p>
    <w:p w14:paraId="7F3A9AAC" w14:textId="505D0940" w:rsidR="00D00302" w:rsidRPr="00F20E9F" w:rsidRDefault="00F11501" w:rsidP="00DB4F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Wypożyczalnia </w:t>
      </w:r>
      <w:r w:rsidR="00B51AED" w:rsidRPr="00F20E9F">
        <w:rPr>
          <w:rFonts w:ascii="Constantia" w:hAnsi="Constantia"/>
          <w:sz w:val="18"/>
          <w:szCs w:val="20"/>
        </w:rPr>
        <w:t xml:space="preserve">jest czynna od poniedziałku do niedzieli w godzinach od </w:t>
      </w:r>
      <w:r w:rsidR="00B51AED" w:rsidRPr="00C75824">
        <w:rPr>
          <w:rFonts w:ascii="Constantia" w:hAnsi="Constantia"/>
          <w:sz w:val="18"/>
          <w:szCs w:val="20"/>
        </w:rPr>
        <w:t>8</w:t>
      </w:r>
      <w:r w:rsidR="006325BB" w:rsidRPr="00C75824">
        <w:rPr>
          <w:rFonts w:ascii="Constantia" w:hAnsi="Constantia"/>
          <w:sz w:val="18"/>
          <w:szCs w:val="20"/>
        </w:rPr>
        <w:t>:00</w:t>
      </w:r>
      <w:r w:rsidR="00B51AED" w:rsidRPr="00C75824">
        <w:rPr>
          <w:rFonts w:ascii="Constantia" w:hAnsi="Constantia"/>
          <w:sz w:val="18"/>
          <w:szCs w:val="20"/>
        </w:rPr>
        <w:t xml:space="preserve"> do 18.00</w:t>
      </w:r>
      <w:r w:rsidR="00B51AED" w:rsidRPr="00F20E9F">
        <w:rPr>
          <w:rFonts w:ascii="Constantia" w:hAnsi="Constantia"/>
          <w:sz w:val="18"/>
          <w:szCs w:val="20"/>
        </w:rPr>
        <w:t>.</w:t>
      </w:r>
    </w:p>
    <w:p w14:paraId="1C38C9B9" w14:textId="0A06C281" w:rsidR="006325BB" w:rsidRPr="00F20E9F" w:rsidRDefault="00130B04" w:rsidP="00DB4FC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Mistral" w:hAnsi="Mistral"/>
          <w:noProof/>
          <w:color w:val="FF0000"/>
          <w:sz w:val="32"/>
          <w:szCs w:val="36"/>
          <w:lang w:eastAsia="pl-PL"/>
        </w:rPr>
        <w:drawing>
          <wp:anchor distT="0" distB="0" distL="114300" distR="114300" simplePos="0" relativeHeight="251654656" behindDoc="1" locked="0" layoutInCell="1" allowOverlap="1" wp14:anchorId="284A7847" wp14:editId="5C513F95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6379200" cy="4680000"/>
            <wp:effectExtent l="0" t="0" r="3175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o na haczyku f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2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5BB" w:rsidRPr="00F20E9F">
        <w:rPr>
          <w:rFonts w:ascii="Constantia" w:hAnsi="Constantia"/>
          <w:sz w:val="18"/>
          <w:szCs w:val="20"/>
        </w:rPr>
        <w:t>Sprzęt jest wypożyczany na podstawie umowy najmu zawartej pomiędzy</w:t>
      </w:r>
      <w:r w:rsidR="00656F38" w:rsidRPr="00F20E9F">
        <w:rPr>
          <w:rFonts w:ascii="Constantia" w:hAnsi="Constantia"/>
          <w:sz w:val="18"/>
          <w:szCs w:val="20"/>
        </w:rPr>
        <w:t xml:space="preserve"> właścicielem Wypożyczalni</w:t>
      </w:r>
      <w:r w:rsidR="006325BB" w:rsidRPr="00F20E9F">
        <w:rPr>
          <w:rFonts w:ascii="Constantia" w:hAnsi="Constantia"/>
          <w:sz w:val="18"/>
          <w:szCs w:val="20"/>
        </w:rPr>
        <w:t xml:space="preserve"> </w:t>
      </w:r>
      <w:r w:rsidR="00656F38" w:rsidRPr="00F20E9F">
        <w:rPr>
          <w:rFonts w:ascii="Constantia" w:hAnsi="Constantia"/>
          <w:sz w:val="18"/>
          <w:szCs w:val="20"/>
        </w:rPr>
        <w:t xml:space="preserve">(Wynajmujący – Mateusz </w:t>
      </w:r>
      <w:proofErr w:type="spellStart"/>
      <w:r w:rsidR="00656F38" w:rsidRPr="00F20E9F">
        <w:rPr>
          <w:rFonts w:ascii="Constantia" w:hAnsi="Constantia"/>
          <w:sz w:val="18"/>
          <w:szCs w:val="20"/>
        </w:rPr>
        <w:t>Tylinski</w:t>
      </w:r>
      <w:proofErr w:type="spellEnd"/>
      <w:r w:rsidR="00656F38" w:rsidRPr="00F20E9F">
        <w:rPr>
          <w:rFonts w:ascii="Constantia" w:hAnsi="Constantia"/>
          <w:sz w:val="18"/>
          <w:szCs w:val="20"/>
        </w:rPr>
        <w:t>) a klientem (Najemcą).</w:t>
      </w:r>
    </w:p>
    <w:p w14:paraId="3FCCFA9D" w14:textId="5FA21A13" w:rsidR="00A91CD8" w:rsidRPr="00F20E9F" w:rsidRDefault="00A91CD8" w:rsidP="00AC1353">
      <w:pPr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  <w:r w:rsidRPr="00F20E9F">
        <w:rPr>
          <w:rFonts w:ascii="Constantia" w:hAnsi="Constantia"/>
          <w:b/>
          <w:smallCaps/>
          <w:color w:val="1F497D" w:themeColor="text2"/>
          <w:sz w:val="20"/>
          <w:szCs w:val="20"/>
        </w:rPr>
        <w:t>Wypożyczany sprzęt oraz cennik</w:t>
      </w:r>
    </w:p>
    <w:p w14:paraId="479B322A" w14:textId="461C1E8E" w:rsidR="00D00302" w:rsidRPr="00F20E9F" w:rsidRDefault="00ED15B5" w:rsidP="00ED15B5">
      <w:pPr>
        <w:pStyle w:val="Akapitzlist"/>
        <w:numPr>
          <w:ilvl w:val="0"/>
          <w:numId w:val="2"/>
        </w:numPr>
        <w:spacing w:line="240" w:lineRule="auto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Wypożyczany sprzęt</w:t>
      </w:r>
      <w:r w:rsidR="00D00302" w:rsidRPr="00F20E9F">
        <w:rPr>
          <w:rFonts w:ascii="Constantia" w:hAnsi="Constantia"/>
          <w:sz w:val="18"/>
          <w:szCs w:val="20"/>
        </w:rPr>
        <w:t xml:space="preserve"> </w:t>
      </w:r>
      <w:r w:rsidRPr="00F20E9F">
        <w:rPr>
          <w:rFonts w:ascii="Constantia" w:hAnsi="Constantia"/>
          <w:sz w:val="18"/>
          <w:szCs w:val="20"/>
        </w:rPr>
        <w:t xml:space="preserve">jest </w:t>
      </w:r>
      <w:r w:rsidR="00D00302" w:rsidRPr="00F20E9F">
        <w:rPr>
          <w:rFonts w:ascii="Constantia" w:hAnsi="Constantia"/>
          <w:sz w:val="18"/>
          <w:szCs w:val="20"/>
        </w:rPr>
        <w:t xml:space="preserve">własnością </w:t>
      </w:r>
      <w:r w:rsidR="006325BB" w:rsidRPr="00F20E9F">
        <w:rPr>
          <w:rFonts w:ascii="Constantia" w:hAnsi="Constantia"/>
          <w:sz w:val="18"/>
          <w:szCs w:val="20"/>
        </w:rPr>
        <w:t>Wynajmującego</w:t>
      </w:r>
      <w:r w:rsidRPr="00F20E9F">
        <w:rPr>
          <w:rFonts w:ascii="Constantia" w:hAnsi="Constantia"/>
          <w:sz w:val="18"/>
          <w:szCs w:val="20"/>
        </w:rPr>
        <w:t>.</w:t>
      </w:r>
    </w:p>
    <w:p w14:paraId="6532CDA3" w14:textId="4E8E2910" w:rsidR="003B1655" w:rsidRPr="00F20E9F" w:rsidRDefault="00ED15B5" w:rsidP="00ED15B5">
      <w:pPr>
        <w:pStyle w:val="Akapitzlist"/>
        <w:numPr>
          <w:ilvl w:val="0"/>
          <w:numId w:val="2"/>
        </w:numPr>
        <w:spacing w:line="240" w:lineRule="auto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Wypożyczane łodzie </w:t>
      </w:r>
      <w:r w:rsidR="00D00302" w:rsidRPr="00F20E9F">
        <w:rPr>
          <w:rFonts w:ascii="Constantia" w:hAnsi="Constantia"/>
          <w:sz w:val="18"/>
          <w:szCs w:val="20"/>
        </w:rPr>
        <w:t>wyposażone są w</w:t>
      </w:r>
      <w:r w:rsidR="00073606" w:rsidRPr="00F20E9F">
        <w:rPr>
          <w:rFonts w:ascii="Constantia" w:hAnsi="Constantia"/>
          <w:sz w:val="18"/>
          <w:szCs w:val="20"/>
        </w:rPr>
        <w:t>:</w:t>
      </w:r>
      <w:r w:rsidR="00D00302" w:rsidRPr="00F20E9F">
        <w:rPr>
          <w:rFonts w:ascii="Constantia" w:hAnsi="Constantia"/>
          <w:sz w:val="18"/>
          <w:szCs w:val="20"/>
        </w:rPr>
        <w:t xml:space="preserve"> akumulatory  (2 sztuki), aparaturę, pokrowiec</w:t>
      </w:r>
      <w:r w:rsidR="00073606" w:rsidRPr="00F20E9F">
        <w:rPr>
          <w:rFonts w:ascii="Constantia" w:hAnsi="Constantia"/>
          <w:sz w:val="18"/>
          <w:szCs w:val="20"/>
        </w:rPr>
        <w:t xml:space="preserve"> na aparaturę</w:t>
      </w:r>
      <w:r w:rsidR="00D00302" w:rsidRPr="00F20E9F">
        <w:rPr>
          <w:rFonts w:ascii="Constantia" w:hAnsi="Constantia"/>
          <w:sz w:val="18"/>
          <w:szCs w:val="20"/>
        </w:rPr>
        <w:t>,</w:t>
      </w:r>
      <w:r w:rsidR="00073606" w:rsidRPr="00F20E9F">
        <w:rPr>
          <w:rFonts w:ascii="Constantia" w:hAnsi="Constantia"/>
          <w:sz w:val="18"/>
          <w:szCs w:val="20"/>
        </w:rPr>
        <w:t xml:space="preserve"> pokrowiec</w:t>
      </w:r>
      <w:r w:rsidR="00442152">
        <w:rPr>
          <w:rFonts w:ascii="Constantia" w:hAnsi="Constantia"/>
          <w:sz w:val="18"/>
          <w:szCs w:val="20"/>
        </w:rPr>
        <w:t xml:space="preserve"> na łódkę</w:t>
      </w:r>
      <w:r w:rsidR="00073606" w:rsidRPr="00F20E9F">
        <w:rPr>
          <w:rFonts w:ascii="Constantia" w:hAnsi="Constantia"/>
          <w:sz w:val="18"/>
          <w:szCs w:val="20"/>
        </w:rPr>
        <w:t xml:space="preserve">, </w:t>
      </w:r>
      <w:r w:rsidR="00D00302" w:rsidRPr="00F20E9F">
        <w:rPr>
          <w:rFonts w:ascii="Constantia" w:hAnsi="Constantia"/>
          <w:sz w:val="18"/>
          <w:szCs w:val="20"/>
        </w:rPr>
        <w:t xml:space="preserve"> ładowarkę zasilającą łódź.</w:t>
      </w:r>
    </w:p>
    <w:p w14:paraId="6907D7CE" w14:textId="460529B3" w:rsidR="00073606" w:rsidRPr="00F20E9F" w:rsidRDefault="00D00302" w:rsidP="002509E7">
      <w:pPr>
        <w:pStyle w:val="Akapitzlist"/>
        <w:numPr>
          <w:ilvl w:val="0"/>
          <w:numId w:val="2"/>
        </w:numPr>
        <w:spacing w:line="240" w:lineRule="auto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Opłaty za wypożyczenie sprzętu pobierane są z góry według cennika: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D15B5" w:rsidRPr="00F20E9F" w14:paraId="0FD94F71" w14:textId="77777777" w:rsidTr="00892340">
        <w:tc>
          <w:tcPr>
            <w:tcW w:w="5303" w:type="dxa"/>
            <w:shd w:val="clear" w:color="auto" w:fill="BFBFBF" w:themeFill="background1" w:themeFillShade="BF"/>
          </w:tcPr>
          <w:p w14:paraId="5449E105" w14:textId="13768F5C" w:rsidR="00ED15B5" w:rsidRPr="00F20E9F" w:rsidRDefault="00ED15B5" w:rsidP="00892340">
            <w:pPr>
              <w:jc w:val="center"/>
              <w:rPr>
                <w:rFonts w:ascii="Constantia" w:hAnsi="Constantia"/>
                <w:b/>
                <w:smallCaps/>
                <w:sz w:val="18"/>
                <w:szCs w:val="20"/>
              </w:rPr>
            </w:pPr>
            <w:r w:rsidRPr="00F20E9F">
              <w:rPr>
                <w:rFonts w:ascii="Constantia" w:hAnsi="Constantia"/>
                <w:b/>
                <w:smallCaps/>
                <w:sz w:val="18"/>
                <w:szCs w:val="20"/>
              </w:rPr>
              <w:t>Sprzęt</w:t>
            </w:r>
          </w:p>
        </w:tc>
        <w:tc>
          <w:tcPr>
            <w:tcW w:w="5303" w:type="dxa"/>
            <w:shd w:val="clear" w:color="auto" w:fill="BFBFBF" w:themeFill="background1" w:themeFillShade="BF"/>
          </w:tcPr>
          <w:p w14:paraId="314A70E2" w14:textId="70EA24EA" w:rsidR="00ED15B5" w:rsidRPr="00F20E9F" w:rsidRDefault="00ED15B5" w:rsidP="00892340">
            <w:pPr>
              <w:jc w:val="center"/>
              <w:rPr>
                <w:rFonts w:ascii="Constantia" w:hAnsi="Constantia"/>
                <w:b/>
                <w:smallCaps/>
                <w:sz w:val="18"/>
                <w:szCs w:val="20"/>
              </w:rPr>
            </w:pPr>
            <w:r w:rsidRPr="00F20E9F">
              <w:rPr>
                <w:rFonts w:ascii="Constantia" w:hAnsi="Constantia"/>
                <w:b/>
                <w:smallCaps/>
                <w:sz w:val="18"/>
                <w:szCs w:val="20"/>
              </w:rPr>
              <w:t>Wynagrodzenie za 1 dobę</w:t>
            </w:r>
          </w:p>
        </w:tc>
      </w:tr>
      <w:tr w:rsidR="00ED15B5" w:rsidRPr="00F20E9F" w14:paraId="3FC91901" w14:textId="77777777" w:rsidTr="00ED15B5">
        <w:tc>
          <w:tcPr>
            <w:tcW w:w="5303" w:type="dxa"/>
          </w:tcPr>
          <w:p w14:paraId="1EC96484" w14:textId="6CF20AB3" w:rsidR="00ED15B5" w:rsidRPr="00F20E9F" w:rsidRDefault="00ED15B5" w:rsidP="00892340">
            <w:pPr>
              <w:jc w:val="center"/>
              <w:rPr>
                <w:rFonts w:ascii="Constantia" w:hAnsi="Constantia"/>
                <w:sz w:val="18"/>
                <w:szCs w:val="20"/>
              </w:rPr>
            </w:pPr>
            <w:r w:rsidRPr="00F20E9F">
              <w:rPr>
                <w:rFonts w:ascii="Constantia" w:hAnsi="Constantia"/>
                <w:sz w:val="18"/>
                <w:szCs w:val="20"/>
              </w:rPr>
              <w:t xml:space="preserve">Łódź </w:t>
            </w:r>
            <w:proofErr w:type="spellStart"/>
            <w:r w:rsidRPr="00F20E9F">
              <w:rPr>
                <w:rFonts w:ascii="Constantia" w:hAnsi="Constantia"/>
                <w:sz w:val="18"/>
                <w:szCs w:val="20"/>
              </w:rPr>
              <w:t>zanętowa</w:t>
            </w:r>
            <w:proofErr w:type="spellEnd"/>
          </w:p>
        </w:tc>
        <w:tc>
          <w:tcPr>
            <w:tcW w:w="5303" w:type="dxa"/>
          </w:tcPr>
          <w:p w14:paraId="2F21D3DA" w14:textId="4368BEE2" w:rsidR="00ED15B5" w:rsidRPr="00F20E9F" w:rsidRDefault="00130B04" w:rsidP="00892340">
            <w:pPr>
              <w:jc w:val="center"/>
              <w:rPr>
                <w:rFonts w:ascii="Constantia" w:hAnsi="Constantia"/>
                <w:sz w:val="18"/>
                <w:szCs w:val="20"/>
              </w:rPr>
            </w:pPr>
            <w:r w:rsidRPr="00F20E9F">
              <w:rPr>
                <w:rFonts w:ascii="Constantia" w:hAnsi="Constantia"/>
                <w:sz w:val="18"/>
                <w:szCs w:val="20"/>
              </w:rPr>
              <w:t>7</w:t>
            </w:r>
            <w:r w:rsidR="00ED15B5" w:rsidRPr="00F20E9F">
              <w:rPr>
                <w:rFonts w:ascii="Constantia" w:hAnsi="Constantia"/>
                <w:sz w:val="18"/>
                <w:szCs w:val="20"/>
              </w:rPr>
              <w:t>0 zł</w:t>
            </w:r>
          </w:p>
        </w:tc>
      </w:tr>
      <w:tr w:rsidR="00ED15B5" w:rsidRPr="00F20E9F" w14:paraId="31358C46" w14:textId="77777777" w:rsidTr="00ED15B5">
        <w:tc>
          <w:tcPr>
            <w:tcW w:w="5303" w:type="dxa"/>
          </w:tcPr>
          <w:p w14:paraId="20D107CB" w14:textId="42B58D4C" w:rsidR="00ED15B5" w:rsidRPr="00F20E9F" w:rsidRDefault="00ED15B5" w:rsidP="00892340">
            <w:pPr>
              <w:jc w:val="center"/>
              <w:rPr>
                <w:rFonts w:ascii="Constantia" w:hAnsi="Constantia"/>
                <w:sz w:val="18"/>
                <w:szCs w:val="20"/>
              </w:rPr>
            </w:pPr>
            <w:r w:rsidRPr="00F20E9F">
              <w:rPr>
                <w:rFonts w:ascii="Constantia" w:hAnsi="Constantia"/>
                <w:sz w:val="18"/>
                <w:szCs w:val="20"/>
              </w:rPr>
              <w:t xml:space="preserve">Echosonda </w:t>
            </w:r>
            <w:proofErr w:type="spellStart"/>
            <w:r w:rsidRPr="00F20E9F">
              <w:rPr>
                <w:rFonts w:ascii="Constantia" w:hAnsi="Constantia"/>
                <w:sz w:val="18"/>
                <w:szCs w:val="20"/>
              </w:rPr>
              <w:t>Deeper</w:t>
            </w:r>
            <w:proofErr w:type="spellEnd"/>
            <w:r w:rsidRPr="00F20E9F">
              <w:rPr>
                <w:rFonts w:ascii="Constantia" w:hAnsi="Constantia"/>
                <w:sz w:val="18"/>
                <w:szCs w:val="20"/>
              </w:rPr>
              <w:t xml:space="preserve"> Pro+</w:t>
            </w:r>
          </w:p>
        </w:tc>
        <w:tc>
          <w:tcPr>
            <w:tcW w:w="5303" w:type="dxa"/>
          </w:tcPr>
          <w:p w14:paraId="0E24B4B7" w14:textId="11E8CA72" w:rsidR="00ED15B5" w:rsidRPr="00F20E9F" w:rsidRDefault="00ED15B5" w:rsidP="00892340">
            <w:pPr>
              <w:jc w:val="center"/>
              <w:rPr>
                <w:rFonts w:ascii="Constantia" w:hAnsi="Constantia"/>
                <w:sz w:val="18"/>
                <w:szCs w:val="20"/>
              </w:rPr>
            </w:pPr>
            <w:r w:rsidRPr="00F20E9F">
              <w:rPr>
                <w:rFonts w:ascii="Constantia" w:hAnsi="Constantia"/>
                <w:sz w:val="18"/>
                <w:szCs w:val="20"/>
              </w:rPr>
              <w:t>20 zł</w:t>
            </w:r>
          </w:p>
        </w:tc>
      </w:tr>
      <w:tr w:rsidR="00ED15B5" w:rsidRPr="00F20E9F" w14:paraId="4855FDE4" w14:textId="77777777" w:rsidTr="00ED15B5">
        <w:tc>
          <w:tcPr>
            <w:tcW w:w="5303" w:type="dxa"/>
          </w:tcPr>
          <w:p w14:paraId="6E533151" w14:textId="194E14F8" w:rsidR="00ED15B5" w:rsidRPr="00F20E9F" w:rsidRDefault="00ED15B5" w:rsidP="00892340">
            <w:pPr>
              <w:jc w:val="center"/>
              <w:rPr>
                <w:rFonts w:ascii="Constantia" w:hAnsi="Constantia"/>
                <w:sz w:val="18"/>
                <w:szCs w:val="20"/>
              </w:rPr>
            </w:pPr>
            <w:r w:rsidRPr="00F20E9F">
              <w:rPr>
                <w:rFonts w:ascii="Constantia" w:hAnsi="Constantia"/>
                <w:sz w:val="18"/>
                <w:szCs w:val="20"/>
              </w:rPr>
              <w:t>Wzmacniacz sygnału C6</w:t>
            </w:r>
          </w:p>
        </w:tc>
        <w:tc>
          <w:tcPr>
            <w:tcW w:w="5303" w:type="dxa"/>
          </w:tcPr>
          <w:p w14:paraId="0897F31B" w14:textId="3C91C5E9" w:rsidR="00ED15B5" w:rsidRPr="00F20E9F" w:rsidRDefault="00ED15B5" w:rsidP="00892340">
            <w:pPr>
              <w:jc w:val="center"/>
              <w:rPr>
                <w:rFonts w:ascii="Constantia" w:hAnsi="Constantia"/>
                <w:sz w:val="18"/>
                <w:szCs w:val="20"/>
              </w:rPr>
            </w:pPr>
            <w:r w:rsidRPr="00F20E9F">
              <w:rPr>
                <w:rFonts w:ascii="Constantia" w:hAnsi="Constantia"/>
                <w:sz w:val="18"/>
                <w:szCs w:val="20"/>
              </w:rPr>
              <w:t>20 zł</w:t>
            </w:r>
          </w:p>
        </w:tc>
      </w:tr>
      <w:tr w:rsidR="00ED15B5" w:rsidRPr="00F20E9F" w14:paraId="1D8C4C52" w14:textId="77777777" w:rsidTr="00ED15B5">
        <w:tc>
          <w:tcPr>
            <w:tcW w:w="5303" w:type="dxa"/>
          </w:tcPr>
          <w:p w14:paraId="25F9FEAE" w14:textId="719ABBFB" w:rsidR="00ED15B5" w:rsidRPr="00F20E9F" w:rsidRDefault="00ED15B5" w:rsidP="00892340">
            <w:pPr>
              <w:jc w:val="center"/>
              <w:rPr>
                <w:rFonts w:ascii="Constantia" w:hAnsi="Constantia"/>
                <w:sz w:val="18"/>
                <w:szCs w:val="20"/>
              </w:rPr>
            </w:pPr>
            <w:r w:rsidRPr="00F20E9F">
              <w:rPr>
                <w:rFonts w:ascii="Constantia" w:hAnsi="Constantia"/>
                <w:sz w:val="18"/>
                <w:szCs w:val="20"/>
              </w:rPr>
              <w:t>Dodatkowy zestaw akumulatorów</w:t>
            </w:r>
            <w:r w:rsidR="00442152">
              <w:rPr>
                <w:rFonts w:ascii="Constantia" w:hAnsi="Constantia"/>
                <w:sz w:val="18"/>
                <w:szCs w:val="20"/>
              </w:rPr>
              <w:t xml:space="preserve"> 2x 6V</w:t>
            </w:r>
            <w:bookmarkStart w:id="0" w:name="_GoBack"/>
            <w:bookmarkEnd w:id="0"/>
            <w:r w:rsidRPr="00F20E9F">
              <w:rPr>
                <w:rFonts w:ascii="Constantia" w:hAnsi="Constantia"/>
                <w:sz w:val="18"/>
                <w:szCs w:val="20"/>
              </w:rPr>
              <w:t>14Ah do łodzi</w:t>
            </w:r>
          </w:p>
        </w:tc>
        <w:tc>
          <w:tcPr>
            <w:tcW w:w="5303" w:type="dxa"/>
          </w:tcPr>
          <w:p w14:paraId="02AC0D71" w14:textId="5A80175C" w:rsidR="00ED15B5" w:rsidRPr="00F20E9F" w:rsidRDefault="00ED15B5" w:rsidP="00892340">
            <w:pPr>
              <w:jc w:val="center"/>
              <w:rPr>
                <w:rFonts w:ascii="Constantia" w:hAnsi="Constantia"/>
                <w:sz w:val="18"/>
                <w:szCs w:val="20"/>
              </w:rPr>
            </w:pPr>
            <w:r w:rsidRPr="00F20E9F">
              <w:rPr>
                <w:rFonts w:ascii="Constantia" w:hAnsi="Constantia"/>
                <w:sz w:val="18"/>
                <w:szCs w:val="20"/>
              </w:rPr>
              <w:t>20 zł</w:t>
            </w:r>
          </w:p>
        </w:tc>
      </w:tr>
    </w:tbl>
    <w:p w14:paraId="30D5DA0F" w14:textId="77777777" w:rsidR="005A21BE" w:rsidRPr="00F20E9F" w:rsidRDefault="005A21BE" w:rsidP="005A21BE">
      <w:pPr>
        <w:spacing w:after="0" w:line="240" w:lineRule="auto"/>
        <w:rPr>
          <w:rFonts w:ascii="Constantia" w:hAnsi="Constantia"/>
          <w:sz w:val="18"/>
          <w:szCs w:val="20"/>
        </w:rPr>
      </w:pPr>
    </w:p>
    <w:p w14:paraId="1ACCF26F" w14:textId="65212394" w:rsidR="005A21BE" w:rsidRPr="00F20E9F" w:rsidRDefault="005A21BE" w:rsidP="00AC1353">
      <w:pPr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  <w:r w:rsidRPr="00F20E9F">
        <w:rPr>
          <w:rFonts w:ascii="Constantia" w:hAnsi="Constantia"/>
          <w:b/>
          <w:smallCaps/>
          <w:color w:val="1F497D" w:themeColor="text2"/>
          <w:sz w:val="20"/>
          <w:szCs w:val="20"/>
        </w:rPr>
        <w:t>Rezerwacja</w:t>
      </w:r>
    </w:p>
    <w:p w14:paraId="437D52AF" w14:textId="670E17C2" w:rsidR="005A21BE" w:rsidRPr="00F20E9F" w:rsidRDefault="005A21BE" w:rsidP="00947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Wypożyczalnia umożliwia dokonywanie rezerwacji terminu </w:t>
      </w:r>
      <w:r w:rsidR="00F238B7" w:rsidRPr="00F20E9F">
        <w:rPr>
          <w:rFonts w:ascii="Constantia" w:hAnsi="Constantia"/>
          <w:sz w:val="18"/>
          <w:szCs w:val="20"/>
        </w:rPr>
        <w:t>wypożyczenia</w:t>
      </w:r>
      <w:r w:rsidRPr="00F20E9F">
        <w:rPr>
          <w:rFonts w:ascii="Constantia" w:hAnsi="Constantia"/>
          <w:sz w:val="18"/>
          <w:szCs w:val="20"/>
        </w:rPr>
        <w:t xml:space="preserve"> sprzętu.</w:t>
      </w:r>
    </w:p>
    <w:p w14:paraId="73893A46" w14:textId="06D05BE0" w:rsidR="005A21BE" w:rsidRPr="00F20E9F" w:rsidRDefault="005A21BE" w:rsidP="00947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Rezerwacji można dokonać telefonicznie albo za pośrednictwem formularza rezerwacyjnego dostępnego na stronie internetowej Wypożyczalni (https://mateonahaczyku.pl).</w:t>
      </w:r>
    </w:p>
    <w:p w14:paraId="728D95B3" w14:textId="14B64D9C" w:rsidR="005A21BE" w:rsidRPr="00F20E9F" w:rsidRDefault="005A21BE" w:rsidP="00947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Potwierdzenie rezerwacji następuje po wpłaceniu zadatku w postaci 50% kwoty całkowitego wynagrodzenia za wynajem przelewem rachunek bankowy wskazany przez Wynajmującego. Wpłata powinna nastąpić w terminie trzech dni od daty otrzymania przez osobę dokonującą rezerwacji od</w:t>
      </w:r>
      <w:r w:rsidR="00A75688" w:rsidRPr="00F20E9F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>Wynajmującego formularza umowy wraz z</w:t>
      </w:r>
      <w:r w:rsidR="00A51816" w:rsidRPr="00F20E9F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>regulaminem. Maksymalna wysokość opłaty rezerwacyjnej to 200 zł.</w:t>
      </w:r>
    </w:p>
    <w:p w14:paraId="3CB4E10C" w14:textId="77777777" w:rsidR="005A21BE" w:rsidRPr="00F20E9F" w:rsidRDefault="005A21BE" w:rsidP="00947CC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Rezygnacja z rezerwacji na krócej niż 14 dni przed zarezerwowaną datą rozpoczęcia wypożyczenia sprzętu skutkować będzie brakiem zwrotu opłaty rezerwacyjnej.</w:t>
      </w:r>
    </w:p>
    <w:p w14:paraId="4EE36F8D" w14:textId="0C1F9E99" w:rsidR="005A21BE" w:rsidRPr="00F20E9F" w:rsidRDefault="005A21BE" w:rsidP="00AC1353">
      <w:pPr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  <w:r w:rsidRPr="00F20E9F">
        <w:rPr>
          <w:rFonts w:ascii="Constantia" w:hAnsi="Constantia"/>
          <w:b/>
          <w:smallCaps/>
          <w:color w:val="1F497D" w:themeColor="text2"/>
          <w:sz w:val="20"/>
          <w:szCs w:val="20"/>
        </w:rPr>
        <w:t>Zawarcie umowy</w:t>
      </w:r>
    </w:p>
    <w:p w14:paraId="37616EB2" w14:textId="21483743" w:rsidR="005A21BE" w:rsidRPr="00F20E9F" w:rsidRDefault="005A21BE" w:rsidP="00DE6B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Aby wypożyczyć sprzęt, Najemca musi: </w:t>
      </w:r>
    </w:p>
    <w:p w14:paraId="2FE061FB" w14:textId="77777777" w:rsidR="005A21BE" w:rsidRPr="00F20E9F" w:rsidRDefault="005A21BE" w:rsidP="00DE6BE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mieć ukończone 18 lat;</w:t>
      </w:r>
    </w:p>
    <w:p w14:paraId="4E1BA051" w14:textId="10BC2E66" w:rsidR="005A21BE" w:rsidRPr="00F20E9F" w:rsidRDefault="005A21BE" w:rsidP="00DE6BE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przedstawić Wynajmującemu 2 aktualne dokumenty ze zdjęciem potwierdzające jego tożsamość oraz</w:t>
      </w:r>
      <w:r w:rsidR="00815F29" w:rsidRPr="00F20E9F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>umożliwić Wynajmującemu spisanie danych z dokumentów;</w:t>
      </w:r>
    </w:p>
    <w:p w14:paraId="01BA599D" w14:textId="30266C88" w:rsidR="005A21BE" w:rsidRPr="00F20E9F" w:rsidRDefault="005A21BE" w:rsidP="00DE6BE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zawrzeć umowę najmu sprzętu wędkarskiego, zgodnie z wzorem wykorzystywanym przez -Wypożyczalnię;</w:t>
      </w:r>
    </w:p>
    <w:p w14:paraId="4D1E58F9" w14:textId="26BD2610" w:rsidR="005A21BE" w:rsidRPr="00F20E9F" w:rsidRDefault="005A21BE" w:rsidP="00DE6BE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uiścić opłatę za wypożyczenie sprzętu oraz wpłacić kaucję zgodnie z postanowieniami regulaminu;</w:t>
      </w:r>
    </w:p>
    <w:p w14:paraId="4FCAEFE1" w14:textId="7801BF9A" w:rsidR="005A21BE" w:rsidRPr="00F20E9F" w:rsidRDefault="00757B21" w:rsidP="00757B2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Najemca</w:t>
      </w:r>
      <w:r w:rsidR="00947CC0" w:rsidRPr="00F20E9F">
        <w:rPr>
          <w:rFonts w:ascii="Constantia" w:hAnsi="Constantia"/>
          <w:sz w:val="18"/>
          <w:szCs w:val="20"/>
        </w:rPr>
        <w:t xml:space="preserve"> w chwili zawierania umowy</w:t>
      </w:r>
      <w:r w:rsidRPr="00F20E9F">
        <w:rPr>
          <w:rFonts w:ascii="Constantia" w:hAnsi="Constantia"/>
          <w:sz w:val="18"/>
          <w:szCs w:val="20"/>
        </w:rPr>
        <w:t xml:space="preserve"> </w:t>
      </w:r>
      <w:r w:rsidR="005A21BE" w:rsidRPr="00F20E9F">
        <w:rPr>
          <w:rFonts w:ascii="Constantia" w:hAnsi="Constantia"/>
          <w:sz w:val="18"/>
          <w:szCs w:val="20"/>
        </w:rPr>
        <w:t>nie może być pod wpływem alkoholu lub innych środków odurzających, substancji psychotropowych, lub środków zastępczych w rozumieniu przepisów o przeciwdziałaniu narkomanii czy też innych leków, po</w:t>
      </w:r>
      <w:r w:rsidR="00F33F2B">
        <w:rPr>
          <w:rFonts w:ascii="Constantia" w:hAnsi="Constantia"/>
          <w:sz w:val="18"/>
          <w:szCs w:val="20"/>
        </w:rPr>
        <w:t> </w:t>
      </w:r>
      <w:r w:rsidR="005A21BE" w:rsidRPr="00F20E9F">
        <w:rPr>
          <w:rFonts w:ascii="Constantia" w:hAnsi="Constantia"/>
          <w:sz w:val="18"/>
          <w:szCs w:val="20"/>
        </w:rPr>
        <w:t>przyjęciu których zabrania się kierowania pojazdami albo zaleca się powstrzymanie od tego.</w:t>
      </w:r>
    </w:p>
    <w:p w14:paraId="78556AFA" w14:textId="4168A88A" w:rsidR="00757B21" w:rsidRPr="00F20E9F" w:rsidRDefault="00757B21" w:rsidP="00AC1353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Jeżeli Wynajmujący uzna klienta za niewiarygodnego, może odmówić zawarcia</w:t>
      </w:r>
      <w:r w:rsidR="00D9612E" w:rsidRPr="00F20E9F">
        <w:rPr>
          <w:rFonts w:ascii="Constantia" w:hAnsi="Constantia"/>
          <w:sz w:val="18"/>
          <w:szCs w:val="20"/>
        </w:rPr>
        <w:t xml:space="preserve"> z nim</w:t>
      </w:r>
      <w:r w:rsidRPr="00F20E9F">
        <w:rPr>
          <w:rFonts w:ascii="Constantia" w:hAnsi="Constantia"/>
          <w:sz w:val="18"/>
          <w:szCs w:val="20"/>
        </w:rPr>
        <w:t xml:space="preserve"> umowy. </w:t>
      </w:r>
    </w:p>
    <w:p w14:paraId="382B158E" w14:textId="77777777" w:rsidR="00237CAD" w:rsidRPr="00F20E9F" w:rsidRDefault="00237CAD" w:rsidP="00237CAD">
      <w:pPr>
        <w:keepNext/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  <w:r w:rsidRPr="00F20E9F">
        <w:rPr>
          <w:rFonts w:ascii="Constantia" w:hAnsi="Constantia"/>
          <w:b/>
          <w:smallCaps/>
          <w:color w:val="1F497D" w:themeColor="text2"/>
          <w:sz w:val="20"/>
          <w:szCs w:val="20"/>
        </w:rPr>
        <w:t>Zwrot wypożyczonego sprzętu</w:t>
      </w:r>
    </w:p>
    <w:p w14:paraId="67E6B6BC" w14:textId="77777777" w:rsidR="00237CAD" w:rsidRPr="00F20E9F" w:rsidRDefault="00237CAD" w:rsidP="00237C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Wypożyczenie sprzętu na jeden dzień wiąże się z obowiązkiem zwrócenia go następnego dnia w kolejnej pełnej godzinie licząc od godziny wypożyczenia (np. wypożyczając sprzęt w środę o godzinie 09:30 należy go oddać w czwartek do godziny 10:00, wypożyczając sprzęt w czwartek o godzinie 16:05 należy go oddać w piątek do godziny 17:00 itp.).</w:t>
      </w:r>
    </w:p>
    <w:p w14:paraId="18FD3572" w14:textId="77777777" w:rsidR="00237CAD" w:rsidRPr="00F20E9F" w:rsidRDefault="00237CAD" w:rsidP="00237C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Niedochowanie terminu zwrotu sprzętu skutkować będzie naliczeniem Najemcy kary umownej w wysokości 150% stawki dobowego wynagrodzenia za wypożyczenie sprzętu wynikającej z cennika za każdą rozpoczętą dobę opóźnienia.</w:t>
      </w:r>
    </w:p>
    <w:p w14:paraId="44F82683" w14:textId="77777777" w:rsidR="00237CAD" w:rsidRPr="00F20E9F" w:rsidRDefault="00237CAD" w:rsidP="00237C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Najemca jest obowiązany niezwłocznie powiadomić Wynajmującego o prawdopodobnym opóźnieniu w zwrocie wypożyczonego sprzętu.</w:t>
      </w:r>
    </w:p>
    <w:p w14:paraId="7EEA5018" w14:textId="77777777" w:rsidR="00237CAD" w:rsidRPr="00F20E9F" w:rsidRDefault="00237CAD" w:rsidP="00237C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Zwrot sprzętu potwierdzany jest podpisaniem przez Strony protokołu zdawczo-odbiorczego.</w:t>
      </w:r>
    </w:p>
    <w:p w14:paraId="74B483C1" w14:textId="4C2F74C7" w:rsidR="00237CAD" w:rsidRDefault="00237CAD" w:rsidP="00AC1353">
      <w:pPr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</w:p>
    <w:p w14:paraId="539FE543" w14:textId="77777777" w:rsidR="00237CAD" w:rsidRDefault="00237CAD" w:rsidP="00AC1353">
      <w:pPr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</w:p>
    <w:p w14:paraId="7161D4EC" w14:textId="66C37D8D" w:rsidR="00A91CD8" w:rsidRPr="00F20E9F" w:rsidRDefault="00A91CD8" w:rsidP="00237CAD">
      <w:pPr>
        <w:keepNext/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  <w:r w:rsidRPr="00F20E9F">
        <w:rPr>
          <w:rFonts w:ascii="Constantia" w:hAnsi="Constantia"/>
          <w:b/>
          <w:smallCaps/>
          <w:color w:val="1F497D" w:themeColor="text2"/>
          <w:sz w:val="20"/>
          <w:szCs w:val="20"/>
        </w:rPr>
        <w:lastRenderedPageBreak/>
        <w:t>Kaucja</w:t>
      </w:r>
    </w:p>
    <w:p w14:paraId="38FCF9AB" w14:textId="0F8F326F" w:rsidR="002D16E7" w:rsidRDefault="00D00302" w:rsidP="00E001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W momencie wypożyczenia sprzętu pobierana jest kaucja</w:t>
      </w:r>
      <w:r w:rsidR="006D18EF" w:rsidRPr="00F20E9F">
        <w:rPr>
          <w:rFonts w:ascii="Constantia" w:hAnsi="Constantia"/>
          <w:sz w:val="18"/>
          <w:szCs w:val="20"/>
        </w:rPr>
        <w:t xml:space="preserve"> zwrotna</w:t>
      </w:r>
      <w:r w:rsidRPr="00F20E9F">
        <w:rPr>
          <w:rFonts w:ascii="Constantia" w:hAnsi="Constantia"/>
          <w:sz w:val="18"/>
          <w:szCs w:val="20"/>
        </w:rPr>
        <w:t xml:space="preserve"> w </w:t>
      </w:r>
      <w:r w:rsidR="006D18EF" w:rsidRPr="00F20E9F">
        <w:rPr>
          <w:rFonts w:ascii="Constantia" w:hAnsi="Constantia"/>
          <w:sz w:val="18"/>
          <w:szCs w:val="20"/>
        </w:rPr>
        <w:t>wysokości 1</w:t>
      </w:r>
      <w:r w:rsidR="002D16E7">
        <w:rPr>
          <w:rFonts w:ascii="Constantia" w:hAnsi="Constantia"/>
          <w:sz w:val="18"/>
          <w:szCs w:val="20"/>
        </w:rPr>
        <w:t> </w:t>
      </w:r>
      <w:r w:rsidR="006D18EF" w:rsidRPr="00F20E9F">
        <w:rPr>
          <w:rFonts w:ascii="Constantia" w:hAnsi="Constantia"/>
          <w:sz w:val="18"/>
          <w:szCs w:val="20"/>
        </w:rPr>
        <w:t>0</w:t>
      </w:r>
      <w:r w:rsidRPr="00F20E9F">
        <w:rPr>
          <w:rFonts w:ascii="Constantia" w:hAnsi="Constantia"/>
          <w:sz w:val="18"/>
          <w:szCs w:val="20"/>
        </w:rPr>
        <w:t>00 zł</w:t>
      </w:r>
      <w:r w:rsidR="00892340" w:rsidRPr="00F20E9F">
        <w:rPr>
          <w:rFonts w:ascii="Constantia" w:hAnsi="Constantia"/>
          <w:sz w:val="18"/>
          <w:szCs w:val="20"/>
        </w:rPr>
        <w:t>.</w:t>
      </w:r>
    </w:p>
    <w:p w14:paraId="3D8D8491" w14:textId="5E7B3DC1" w:rsidR="00237CAD" w:rsidRDefault="00892340" w:rsidP="00E001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Zwrot</w:t>
      </w:r>
      <w:r w:rsidR="00237CAD">
        <w:rPr>
          <w:rFonts w:ascii="Constantia" w:hAnsi="Constantia"/>
          <w:sz w:val="18"/>
          <w:szCs w:val="20"/>
        </w:rPr>
        <w:t xml:space="preserve"> całości</w:t>
      </w:r>
      <w:r w:rsidRPr="00F20E9F">
        <w:rPr>
          <w:rFonts w:ascii="Constantia" w:hAnsi="Constantia"/>
          <w:sz w:val="18"/>
          <w:szCs w:val="20"/>
        </w:rPr>
        <w:t xml:space="preserve"> kaucji następuje w</w:t>
      </w:r>
      <w:r w:rsidR="001840EA" w:rsidRPr="00F20E9F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 xml:space="preserve">momencie podpisania protokołu zdawczo-odbiorczego </w:t>
      </w:r>
      <w:r w:rsidR="00EA777C">
        <w:rPr>
          <w:rFonts w:ascii="Constantia" w:hAnsi="Constantia"/>
          <w:sz w:val="18"/>
          <w:szCs w:val="20"/>
        </w:rPr>
        <w:t>potwierdzającego</w:t>
      </w:r>
      <w:r w:rsidR="00237CAD">
        <w:rPr>
          <w:rFonts w:ascii="Constantia" w:hAnsi="Constantia"/>
          <w:sz w:val="18"/>
          <w:szCs w:val="20"/>
        </w:rPr>
        <w:t xml:space="preserve"> terminowy</w:t>
      </w:r>
      <w:r w:rsidRPr="00F20E9F">
        <w:rPr>
          <w:rFonts w:ascii="Constantia" w:hAnsi="Constantia"/>
          <w:sz w:val="18"/>
          <w:szCs w:val="20"/>
        </w:rPr>
        <w:t xml:space="preserve"> zwro</w:t>
      </w:r>
      <w:r w:rsidR="00EA777C">
        <w:rPr>
          <w:rFonts w:ascii="Constantia" w:hAnsi="Constantia"/>
          <w:sz w:val="18"/>
          <w:szCs w:val="20"/>
        </w:rPr>
        <w:t>t</w:t>
      </w:r>
      <w:r w:rsidRPr="00F20E9F">
        <w:rPr>
          <w:rFonts w:ascii="Constantia" w:hAnsi="Constantia"/>
          <w:sz w:val="18"/>
          <w:szCs w:val="20"/>
        </w:rPr>
        <w:t xml:space="preserve"> wynajętego sprzętu w</w:t>
      </w:r>
      <w:r w:rsidR="00E001E0" w:rsidRPr="00F20E9F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>stanie nienaruszonym</w:t>
      </w:r>
      <w:r w:rsidR="00D00302" w:rsidRPr="00F20E9F">
        <w:rPr>
          <w:rFonts w:ascii="Constantia" w:hAnsi="Constantia"/>
          <w:sz w:val="18"/>
          <w:szCs w:val="20"/>
        </w:rPr>
        <w:t>.</w:t>
      </w:r>
    </w:p>
    <w:p w14:paraId="2237C8B1" w14:textId="46CCE582" w:rsidR="00BE2C7D" w:rsidRPr="00F20E9F" w:rsidRDefault="00892340" w:rsidP="00E001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W</w:t>
      </w:r>
      <w:r w:rsidR="001840EA" w:rsidRPr="00F20E9F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 xml:space="preserve">przypadku stwierdzenia w protokole uszkodzeń sprzętu, </w:t>
      </w:r>
      <w:r w:rsidR="00BE2C7D" w:rsidRPr="00F20E9F">
        <w:rPr>
          <w:rFonts w:ascii="Constantia" w:hAnsi="Constantia"/>
          <w:sz w:val="18"/>
          <w:szCs w:val="20"/>
        </w:rPr>
        <w:t>Wynajmujący może:</w:t>
      </w:r>
    </w:p>
    <w:p w14:paraId="13735908" w14:textId="6EB2E85C" w:rsidR="00BE2C7D" w:rsidRPr="00F20E9F" w:rsidRDefault="00BE2C7D" w:rsidP="00E001E0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dokonać potrącenia z </w:t>
      </w:r>
      <w:r w:rsidR="00E90BFD" w:rsidRPr="00F20E9F">
        <w:rPr>
          <w:rFonts w:ascii="Constantia" w:hAnsi="Constantia"/>
          <w:sz w:val="18"/>
          <w:szCs w:val="20"/>
        </w:rPr>
        <w:t>wpłaconą</w:t>
      </w:r>
      <w:r w:rsidRPr="00F20E9F">
        <w:rPr>
          <w:rFonts w:ascii="Constantia" w:hAnsi="Constantia"/>
          <w:sz w:val="18"/>
          <w:szCs w:val="20"/>
        </w:rPr>
        <w:t xml:space="preserve"> kaucją kwoty koniecznej do naprawienia szkody ustalonej w</w:t>
      </w:r>
      <w:r w:rsidR="00E001E0" w:rsidRPr="00F20E9F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>drodze wstępnej wyceny, zaakceptowanej przez obie strony umowy, zwracając jednocześnie resztę kaucji; albo też</w:t>
      </w:r>
    </w:p>
    <w:p w14:paraId="18367ABA" w14:textId="00FB7535" w:rsidR="00D00302" w:rsidRPr="00F20E9F" w:rsidRDefault="00BE2C7D" w:rsidP="00E001E0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wstrzymać za pokwitowaniem zwrot całości kaucji do chwili ustalenia rzeczywistej wysokości szkody, a</w:t>
      </w:r>
      <w:r w:rsidR="00130B04" w:rsidRPr="00F20E9F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 xml:space="preserve">następnie dokonać potrącenia z </w:t>
      </w:r>
      <w:r w:rsidR="00E90BFD" w:rsidRPr="00F20E9F">
        <w:rPr>
          <w:rFonts w:ascii="Constantia" w:hAnsi="Constantia"/>
          <w:sz w:val="18"/>
          <w:szCs w:val="20"/>
        </w:rPr>
        <w:t>wpłaconą</w:t>
      </w:r>
      <w:r w:rsidRPr="00F20E9F">
        <w:rPr>
          <w:rFonts w:ascii="Constantia" w:hAnsi="Constantia"/>
          <w:sz w:val="18"/>
          <w:szCs w:val="20"/>
        </w:rPr>
        <w:t xml:space="preserve"> kaucją kwoty koniecznej do naprawienia tak ustalonej szkody, zwracając jednocześnie resztę kaucji. </w:t>
      </w:r>
    </w:p>
    <w:p w14:paraId="20718682" w14:textId="14A62EBE" w:rsidR="00BE2C7D" w:rsidRDefault="0007290C" w:rsidP="00E001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6643CB">
        <w:rPr>
          <w:rFonts w:ascii="Constantia" w:hAnsi="Constantia"/>
          <w:sz w:val="18"/>
          <w:szCs w:val="20"/>
        </w:rPr>
        <w:t>Potrącenie kwoty koniecznej do naprawy szkody</w:t>
      </w:r>
      <w:r w:rsidR="00A94945" w:rsidRPr="006643CB">
        <w:rPr>
          <w:rFonts w:ascii="Constantia" w:hAnsi="Constantia"/>
          <w:sz w:val="18"/>
          <w:szCs w:val="20"/>
        </w:rPr>
        <w:t xml:space="preserve"> ustalonej w drodze wstępnej wyceny</w:t>
      </w:r>
      <w:r w:rsidRPr="006643CB">
        <w:rPr>
          <w:rFonts w:ascii="Constantia" w:hAnsi="Constantia"/>
          <w:sz w:val="18"/>
          <w:szCs w:val="20"/>
        </w:rPr>
        <w:t xml:space="preserve"> </w:t>
      </w:r>
      <w:r w:rsidR="00730417" w:rsidRPr="006643CB">
        <w:rPr>
          <w:rFonts w:ascii="Constantia" w:hAnsi="Constantia"/>
          <w:sz w:val="18"/>
          <w:szCs w:val="20"/>
        </w:rPr>
        <w:t xml:space="preserve">z uiszczoną kaucją nie </w:t>
      </w:r>
      <w:r w:rsidR="004D0950" w:rsidRPr="006643CB">
        <w:rPr>
          <w:rFonts w:ascii="Constantia" w:hAnsi="Constantia"/>
          <w:sz w:val="18"/>
          <w:szCs w:val="20"/>
        </w:rPr>
        <w:t>jest równoznaczne ze</w:t>
      </w:r>
      <w:r w:rsidR="00084C74" w:rsidRPr="006643CB">
        <w:rPr>
          <w:rFonts w:ascii="Constantia" w:hAnsi="Constantia"/>
          <w:sz w:val="18"/>
          <w:szCs w:val="20"/>
        </w:rPr>
        <w:t xml:space="preserve"> zr</w:t>
      </w:r>
      <w:r w:rsidR="00994B9A" w:rsidRPr="006643CB">
        <w:rPr>
          <w:rFonts w:ascii="Constantia" w:hAnsi="Constantia"/>
          <w:sz w:val="18"/>
          <w:szCs w:val="20"/>
        </w:rPr>
        <w:t>z</w:t>
      </w:r>
      <w:r w:rsidR="00084C74" w:rsidRPr="006643CB">
        <w:rPr>
          <w:rFonts w:ascii="Constantia" w:hAnsi="Constantia"/>
          <w:sz w:val="18"/>
          <w:szCs w:val="20"/>
        </w:rPr>
        <w:t>eczeni</w:t>
      </w:r>
      <w:r w:rsidR="004D0950" w:rsidRPr="006643CB">
        <w:rPr>
          <w:rFonts w:ascii="Constantia" w:hAnsi="Constantia"/>
          <w:sz w:val="18"/>
          <w:szCs w:val="20"/>
        </w:rPr>
        <w:t>em</w:t>
      </w:r>
      <w:r w:rsidR="00084C74" w:rsidRPr="006643CB">
        <w:rPr>
          <w:rFonts w:ascii="Constantia" w:hAnsi="Constantia"/>
          <w:sz w:val="18"/>
          <w:szCs w:val="20"/>
        </w:rPr>
        <w:t xml:space="preserve"> </w:t>
      </w:r>
      <w:r w:rsidR="00730417" w:rsidRPr="006643CB">
        <w:rPr>
          <w:rFonts w:ascii="Constantia" w:hAnsi="Constantia"/>
          <w:sz w:val="18"/>
          <w:szCs w:val="20"/>
        </w:rPr>
        <w:t>się przez Wynajmującego dalej idących roszczeń z tytułu</w:t>
      </w:r>
      <w:r w:rsidR="00130B04" w:rsidRPr="006643CB">
        <w:rPr>
          <w:rFonts w:ascii="Constantia" w:hAnsi="Constantia"/>
          <w:sz w:val="18"/>
          <w:szCs w:val="20"/>
        </w:rPr>
        <w:t xml:space="preserve"> odszkodowania za</w:t>
      </w:r>
      <w:r w:rsidR="00084C74" w:rsidRPr="006643CB">
        <w:rPr>
          <w:rFonts w:ascii="Constantia" w:hAnsi="Constantia"/>
          <w:sz w:val="18"/>
          <w:szCs w:val="20"/>
        </w:rPr>
        <w:t> </w:t>
      </w:r>
      <w:r w:rsidR="00130B04" w:rsidRPr="006643CB">
        <w:rPr>
          <w:rFonts w:ascii="Constantia" w:hAnsi="Constantia"/>
          <w:sz w:val="18"/>
          <w:szCs w:val="20"/>
        </w:rPr>
        <w:t xml:space="preserve">uszkodzenie </w:t>
      </w:r>
      <w:r w:rsidR="00F71E6E" w:rsidRPr="006643CB">
        <w:rPr>
          <w:rFonts w:ascii="Constantia" w:hAnsi="Constantia"/>
          <w:sz w:val="18"/>
          <w:szCs w:val="20"/>
        </w:rPr>
        <w:t xml:space="preserve">wypożyczonego </w:t>
      </w:r>
      <w:r w:rsidR="00730417" w:rsidRPr="006643CB">
        <w:rPr>
          <w:rFonts w:ascii="Constantia" w:hAnsi="Constantia"/>
          <w:sz w:val="18"/>
          <w:szCs w:val="20"/>
        </w:rPr>
        <w:t>sprzętu.</w:t>
      </w:r>
    </w:p>
    <w:p w14:paraId="465BF468" w14:textId="1CF8C28C" w:rsidR="00237CAD" w:rsidRPr="006643CB" w:rsidRDefault="00237CAD" w:rsidP="00E001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>
        <w:rPr>
          <w:rFonts w:ascii="Constantia" w:hAnsi="Constantia"/>
          <w:sz w:val="18"/>
          <w:szCs w:val="20"/>
        </w:rPr>
        <w:t xml:space="preserve">W przypadku niedochowania przez Najemcę terminu zwrotu sprzętu, </w:t>
      </w:r>
      <w:r w:rsidRPr="00F20E9F">
        <w:rPr>
          <w:rFonts w:ascii="Constantia" w:hAnsi="Constantia"/>
          <w:sz w:val="18"/>
          <w:szCs w:val="20"/>
        </w:rPr>
        <w:t>Wynajmujący może dokonać potrącenia</w:t>
      </w:r>
      <w:r>
        <w:rPr>
          <w:rFonts w:ascii="Constantia" w:hAnsi="Constantia"/>
          <w:sz w:val="18"/>
          <w:szCs w:val="20"/>
        </w:rPr>
        <w:t xml:space="preserve"> </w:t>
      </w:r>
      <w:r w:rsidRPr="00F20E9F">
        <w:rPr>
          <w:rFonts w:ascii="Constantia" w:hAnsi="Constantia"/>
          <w:sz w:val="18"/>
          <w:szCs w:val="20"/>
        </w:rPr>
        <w:t>kwoty kary umownej należnej z</w:t>
      </w:r>
      <w:r>
        <w:rPr>
          <w:rFonts w:ascii="Constantia" w:hAnsi="Constantia"/>
          <w:sz w:val="18"/>
          <w:szCs w:val="20"/>
        </w:rPr>
        <w:t xml:space="preserve"> tego</w:t>
      </w:r>
      <w:r w:rsidRPr="00F20E9F">
        <w:rPr>
          <w:rFonts w:ascii="Constantia" w:hAnsi="Constantia"/>
          <w:sz w:val="18"/>
          <w:szCs w:val="20"/>
        </w:rPr>
        <w:t xml:space="preserve"> tytułu z wpłaconą kaucją.</w:t>
      </w:r>
    </w:p>
    <w:p w14:paraId="6427A3A3" w14:textId="3E99F769" w:rsidR="003B1655" w:rsidRPr="00F20E9F" w:rsidRDefault="00A91CD8" w:rsidP="00AC1353">
      <w:pPr>
        <w:spacing w:after="80" w:line="240" w:lineRule="auto"/>
        <w:rPr>
          <w:rFonts w:ascii="Constantia" w:hAnsi="Constantia"/>
          <w:b/>
          <w:smallCaps/>
          <w:color w:val="1F497D" w:themeColor="text2"/>
          <w:sz w:val="20"/>
          <w:szCs w:val="20"/>
        </w:rPr>
      </w:pPr>
      <w:r w:rsidRPr="00F20E9F">
        <w:rPr>
          <w:rFonts w:ascii="Constantia" w:hAnsi="Constantia"/>
          <w:b/>
          <w:smallCaps/>
          <w:color w:val="1F497D" w:themeColor="text2"/>
          <w:sz w:val="20"/>
          <w:szCs w:val="20"/>
        </w:rPr>
        <w:t>Zasady korzystania z wypożyczonego sprzętu</w:t>
      </w:r>
    </w:p>
    <w:p w14:paraId="5FBD82C6" w14:textId="7D87401E" w:rsidR="00E17F5B" w:rsidRPr="00F20E9F" w:rsidRDefault="00D52E4D" w:rsidP="00E001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Najemca</w:t>
      </w:r>
      <w:r w:rsidR="00E17F5B" w:rsidRPr="00F20E9F">
        <w:rPr>
          <w:rFonts w:ascii="Constantia" w:hAnsi="Constantia"/>
          <w:sz w:val="18"/>
          <w:szCs w:val="20"/>
        </w:rPr>
        <w:t xml:space="preserve"> zobowiązuje się do: </w:t>
      </w:r>
    </w:p>
    <w:p w14:paraId="044EC89D" w14:textId="68394B17" w:rsidR="003B1655" w:rsidRPr="00F20E9F" w:rsidRDefault="00E17F5B" w:rsidP="00E001E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korzystania z </w:t>
      </w:r>
      <w:r w:rsidR="0057383A" w:rsidRPr="00F20E9F">
        <w:rPr>
          <w:rFonts w:ascii="Constantia" w:hAnsi="Constantia"/>
          <w:sz w:val="18"/>
          <w:szCs w:val="20"/>
        </w:rPr>
        <w:t xml:space="preserve">wynajętego sprzętu wędkarskiego </w:t>
      </w:r>
      <w:r w:rsidR="003B1655" w:rsidRPr="00F20E9F">
        <w:rPr>
          <w:rFonts w:ascii="Constantia" w:hAnsi="Constantia"/>
          <w:sz w:val="18"/>
          <w:szCs w:val="20"/>
        </w:rPr>
        <w:t>zgodnie z przeznaczeniem.</w:t>
      </w:r>
    </w:p>
    <w:p w14:paraId="5D72EAFA" w14:textId="6C821A4B" w:rsidR="00E17F5B" w:rsidRPr="00F20E9F" w:rsidRDefault="00F20E9F" w:rsidP="00E001E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noProof/>
          <w:sz w:val="18"/>
          <w:szCs w:val="20"/>
          <w:lang w:eastAsia="pl-PL"/>
        </w:rPr>
        <w:drawing>
          <wp:anchor distT="0" distB="0" distL="114300" distR="114300" simplePos="0" relativeHeight="251659776" behindDoc="1" locked="0" layoutInCell="1" allowOverlap="1" wp14:anchorId="277F88B5" wp14:editId="79E2E7D3">
            <wp:simplePos x="0" y="0"/>
            <wp:positionH relativeFrom="column">
              <wp:posOffset>132080</wp:posOffset>
            </wp:positionH>
            <wp:positionV relativeFrom="page">
              <wp:posOffset>2896235</wp:posOffset>
            </wp:positionV>
            <wp:extent cx="6378575" cy="4679950"/>
            <wp:effectExtent l="0" t="0" r="3175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o na haczyku f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57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F5B" w:rsidRPr="00F20E9F">
        <w:rPr>
          <w:rFonts w:ascii="Constantia" w:hAnsi="Constantia"/>
          <w:sz w:val="18"/>
          <w:szCs w:val="20"/>
        </w:rPr>
        <w:t xml:space="preserve">zwrotu </w:t>
      </w:r>
      <w:r w:rsidR="00F97CBB" w:rsidRPr="00F20E9F">
        <w:rPr>
          <w:rFonts w:ascii="Constantia" w:hAnsi="Constantia"/>
          <w:sz w:val="18"/>
          <w:szCs w:val="20"/>
        </w:rPr>
        <w:t>sprzętu</w:t>
      </w:r>
      <w:r w:rsidR="00E17F5B" w:rsidRPr="00F20E9F">
        <w:rPr>
          <w:rFonts w:ascii="Constantia" w:hAnsi="Constantia"/>
          <w:sz w:val="18"/>
          <w:szCs w:val="20"/>
        </w:rPr>
        <w:t xml:space="preserve"> </w:t>
      </w:r>
      <w:r w:rsidR="00A612BB" w:rsidRPr="00F20E9F">
        <w:rPr>
          <w:rFonts w:ascii="Constantia" w:hAnsi="Constantia"/>
          <w:sz w:val="18"/>
          <w:szCs w:val="20"/>
        </w:rPr>
        <w:t xml:space="preserve">pod adres Wypożyczalni wskazany w </w:t>
      </w:r>
      <w:r w:rsidR="003B1655" w:rsidRPr="00F20E9F">
        <w:rPr>
          <w:rFonts w:ascii="Constantia" w:hAnsi="Constantia"/>
          <w:sz w:val="18"/>
          <w:szCs w:val="20"/>
        </w:rPr>
        <w:t>umow</w:t>
      </w:r>
      <w:r w:rsidR="00A612BB" w:rsidRPr="00F20E9F">
        <w:rPr>
          <w:rFonts w:ascii="Constantia" w:hAnsi="Constantia"/>
          <w:sz w:val="18"/>
          <w:szCs w:val="20"/>
        </w:rPr>
        <w:t>ie</w:t>
      </w:r>
      <w:r w:rsidR="00E17F5B" w:rsidRPr="00F20E9F">
        <w:rPr>
          <w:rFonts w:ascii="Constantia" w:hAnsi="Constantia"/>
          <w:sz w:val="18"/>
          <w:szCs w:val="20"/>
        </w:rPr>
        <w:t xml:space="preserve">, wraz z wyposażeniem, sprawnej technicznie w stanie nieuszkodzonym, w terminie zgodnym z zadeklarowanym czasem zwrotu. </w:t>
      </w:r>
    </w:p>
    <w:p w14:paraId="1CAD5EA6" w14:textId="48B3C9F7" w:rsidR="00E17F5B" w:rsidRPr="00F20E9F" w:rsidRDefault="00E17F5B" w:rsidP="00E001E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korzystania z łodzi wyłącznie w celach niekomercyjnych i wyłącznie dla użytku osobistego. </w:t>
      </w:r>
    </w:p>
    <w:p w14:paraId="4214DA60" w14:textId="77777777" w:rsidR="00E17F5B" w:rsidRPr="00F20E9F" w:rsidRDefault="00E17F5B" w:rsidP="00E001E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przestrzegania zakazu użyczania łodzi osobom trzecim. </w:t>
      </w:r>
    </w:p>
    <w:p w14:paraId="350A6713" w14:textId="18447439" w:rsidR="00E17F5B" w:rsidRPr="00F20E9F" w:rsidRDefault="00E17F5B" w:rsidP="00E001E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niezwłocznego zgłoszenia</w:t>
      </w:r>
      <w:r w:rsidR="00A612BB" w:rsidRPr="00F20E9F">
        <w:rPr>
          <w:rFonts w:ascii="Constantia" w:hAnsi="Constantia"/>
          <w:sz w:val="18"/>
          <w:szCs w:val="20"/>
        </w:rPr>
        <w:t xml:space="preserve"> Wypożyczalni jakichkolwiek</w:t>
      </w:r>
      <w:r w:rsidRPr="00F20E9F">
        <w:rPr>
          <w:rFonts w:ascii="Constantia" w:hAnsi="Constantia"/>
          <w:sz w:val="18"/>
          <w:szCs w:val="20"/>
        </w:rPr>
        <w:t xml:space="preserve"> problemów związanych z korzystaniem z</w:t>
      </w:r>
      <w:r w:rsidR="001840EA" w:rsidRPr="00F20E9F">
        <w:rPr>
          <w:rFonts w:ascii="Constantia" w:hAnsi="Constantia"/>
          <w:sz w:val="18"/>
          <w:szCs w:val="20"/>
        </w:rPr>
        <w:t> </w:t>
      </w:r>
      <w:r w:rsidR="00A612BB" w:rsidRPr="00F20E9F">
        <w:rPr>
          <w:rFonts w:ascii="Constantia" w:hAnsi="Constantia"/>
          <w:sz w:val="18"/>
          <w:szCs w:val="20"/>
        </w:rPr>
        <w:t xml:space="preserve">wynajętego sprzętu </w:t>
      </w:r>
      <w:r w:rsidRPr="00F20E9F">
        <w:rPr>
          <w:rFonts w:ascii="Constantia" w:hAnsi="Constantia"/>
          <w:sz w:val="18"/>
          <w:szCs w:val="20"/>
        </w:rPr>
        <w:t>i</w:t>
      </w:r>
      <w:r w:rsidR="005C2B89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 xml:space="preserve">odstawienia </w:t>
      </w:r>
      <w:r w:rsidR="00A612BB" w:rsidRPr="00F20E9F">
        <w:rPr>
          <w:rFonts w:ascii="Constantia" w:hAnsi="Constantia"/>
          <w:sz w:val="18"/>
          <w:szCs w:val="20"/>
        </w:rPr>
        <w:t xml:space="preserve">sprzętu </w:t>
      </w:r>
      <w:r w:rsidRPr="00F20E9F">
        <w:rPr>
          <w:rFonts w:ascii="Constantia" w:hAnsi="Constantia"/>
          <w:sz w:val="18"/>
          <w:szCs w:val="20"/>
        </w:rPr>
        <w:t xml:space="preserve">do </w:t>
      </w:r>
      <w:r w:rsidR="00A612BB" w:rsidRPr="00F20E9F">
        <w:rPr>
          <w:rFonts w:ascii="Constantia" w:hAnsi="Constantia"/>
          <w:sz w:val="18"/>
          <w:szCs w:val="20"/>
        </w:rPr>
        <w:t>W</w:t>
      </w:r>
      <w:r w:rsidRPr="00F20E9F">
        <w:rPr>
          <w:rFonts w:ascii="Constantia" w:hAnsi="Constantia"/>
          <w:sz w:val="18"/>
          <w:szCs w:val="20"/>
        </w:rPr>
        <w:t xml:space="preserve">ypożyczalni w przypadku stwierdzenia podczas używania </w:t>
      </w:r>
      <w:r w:rsidR="00A612BB" w:rsidRPr="00F20E9F">
        <w:rPr>
          <w:rFonts w:ascii="Constantia" w:hAnsi="Constantia"/>
          <w:sz w:val="18"/>
          <w:szCs w:val="20"/>
        </w:rPr>
        <w:t>sprzętu</w:t>
      </w:r>
      <w:r w:rsidRPr="00F20E9F">
        <w:rPr>
          <w:rFonts w:ascii="Constantia" w:hAnsi="Constantia"/>
          <w:sz w:val="18"/>
          <w:szCs w:val="20"/>
        </w:rPr>
        <w:t xml:space="preserve"> jakiejkolwiek usterki. </w:t>
      </w:r>
    </w:p>
    <w:p w14:paraId="6B210157" w14:textId="027166D4" w:rsidR="00E17F5B" w:rsidRPr="00F20E9F" w:rsidRDefault="00E17F5B" w:rsidP="00E001E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zaniechania samodzielnego dokonywania jakichkolwiek napraw</w:t>
      </w:r>
      <w:r w:rsidR="00F33F2B">
        <w:rPr>
          <w:rFonts w:ascii="Constantia" w:hAnsi="Constantia"/>
          <w:sz w:val="18"/>
          <w:szCs w:val="20"/>
        </w:rPr>
        <w:t xml:space="preserve"> czy </w:t>
      </w:r>
      <w:r w:rsidR="00F33F2B" w:rsidRPr="00F20E9F">
        <w:rPr>
          <w:rFonts w:ascii="Constantia" w:hAnsi="Constantia"/>
          <w:sz w:val="18"/>
          <w:szCs w:val="20"/>
        </w:rPr>
        <w:t>wymiany części</w:t>
      </w:r>
      <w:r w:rsidRPr="00F20E9F">
        <w:rPr>
          <w:rFonts w:ascii="Constantia" w:hAnsi="Constantia"/>
          <w:sz w:val="18"/>
          <w:szCs w:val="20"/>
        </w:rPr>
        <w:t>,</w:t>
      </w:r>
      <w:r w:rsidR="00F33F2B">
        <w:rPr>
          <w:rFonts w:ascii="Constantia" w:hAnsi="Constantia"/>
          <w:sz w:val="18"/>
          <w:szCs w:val="20"/>
        </w:rPr>
        <w:t xml:space="preserve"> albo wprowadzania zmian lub</w:t>
      </w:r>
      <w:r w:rsidRPr="00F20E9F">
        <w:rPr>
          <w:rFonts w:ascii="Constantia" w:hAnsi="Constantia"/>
          <w:sz w:val="18"/>
          <w:szCs w:val="20"/>
        </w:rPr>
        <w:t xml:space="preserve"> modyfikacj</w:t>
      </w:r>
      <w:r w:rsidR="00F33F2B">
        <w:rPr>
          <w:rFonts w:ascii="Constantia" w:hAnsi="Constantia"/>
          <w:sz w:val="18"/>
          <w:szCs w:val="20"/>
        </w:rPr>
        <w:t>i</w:t>
      </w:r>
      <w:r w:rsidRPr="00F20E9F">
        <w:rPr>
          <w:rFonts w:ascii="Constantia" w:hAnsi="Constantia"/>
          <w:sz w:val="18"/>
          <w:szCs w:val="20"/>
        </w:rPr>
        <w:t xml:space="preserve"> wypożyczonej łodzi. </w:t>
      </w:r>
    </w:p>
    <w:p w14:paraId="6C3D64B5" w14:textId="3BED038B" w:rsidR="00E17F5B" w:rsidRPr="00F20E9F" w:rsidRDefault="00E17F5B" w:rsidP="00E001E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pokrycia kosztów naprawy uszkodzonej łodzi lub jej wyposażenia, wynikłych z winy </w:t>
      </w:r>
      <w:r w:rsidR="00D52E4D" w:rsidRPr="00F20E9F">
        <w:rPr>
          <w:rFonts w:ascii="Constantia" w:hAnsi="Constantia"/>
          <w:sz w:val="18"/>
          <w:szCs w:val="20"/>
        </w:rPr>
        <w:t>Najemcy</w:t>
      </w:r>
      <w:r w:rsidRPr="00F20E9F">
        <w:rPr>
          <w:rFonts w:ascii="Constantia" w:hAnsi="Constantia"/>
          <w:sz w:val="18"/>
          <w:szCs w:val="20"/>
        </w:rPr>
        <w:t xml:space="preserve">. </w:t>
      </w:r>
    </w:p>
    <w:p w14:paraId="0A4D6892" w14:textId="722FF338" w:rsidR="00E17F5B" w:rsidRPr="00F20E9F" w:rsidRDefault="00E17F5B" w:rsidP="00E001E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pokrycia kosztów zakupu </w:t>
      </w:r>
      <w:r w:rsidR="00D52E4D" w:rsidRPr="00F20E9F">
        <w:rPr>
          <w:rFonts w:ascii="Constantia" w:hAnsi="Constantia"/>
          <w:sz w:val="18"/>
          <w:szCs w:val="20"/>
        </w:rPr>
        <w:t>nowego sprzętu</w:t>
      </w:r>
      <w:r w:rsidRPr="00F20E9F">
        <w:rPr>
          <w:rFonts w:ascii="Constantia" w:hAnsi="Constantia"/>
          <w:sz w:val="18"/>
          <w:szCs w:val="20"/>
        </w:rPr>
        <w:t xml:space="preserve"> w przypadku całkowitego zniszczenia lub zagubienia </w:t>
      </w:r>
      <w:r w:rsidR="00D52E4D" w:rsidRPr="00F20E9F">
        <w:rPr>
          <w:rFonts w:ascii="Constantia" w:hAnsi="Constantia"/>
          <w:sz w:val="18"/>
          <w:szCs w:val="20"/>
        </w:rPr>
        <w:t>wypożyczonego sprzętu</w:t>
      </w:r>
      <w:r w:rsidRPr="00F20E9F">
        <w:rPr>
          <w:rFonts w:ascii="Constantia" w:hAnsi="Constantia"/>
          <w:sz w:val="18"/>
          <w:szCs w:val="20"/>
        </w:rPr>
        <w:t>.</w:t>
      </w:r>
    </w:p>
    <w:p w14:paraId="3823FCE9" w14:textId="484CB623" w:rsidR="002509E7" w:rsidRPr="00F20E9F" w:rsidRDefault="00CD3715" w:rsidP="00E001E0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Najemca </w:t>
      </w:r>
      <w:r w:rsidR="00E17F5B" w:rsidRPr="00F20E9F">
        <w:rPr>
          <w:rFonts w:ascii="Constantia" w:hAnsi="Constantia"/>
          <w:sz w:val="18"/>
          <w:szCs w:val="20"/>
        </w:rPr>
        <w:t xml:space="preserve">jest odpowiedzialny za odpowiednie zabezpieczenie łodzi oraz jej wyposażenia przed kradzieżą </w:t>
      </w:r>
      <w:r w:rsidR="009A72B9" w:rsidRPr="00F20E9F">
        <w:rPr>
          <w:rFonts w:ascii="Constantia" w:hAnsi="Constantia"/>
          <w:sz w:val="18"/>
          <w:szCs w:val="20"/>
        </w:rPr>
        <w:t>i</w:t>
      </w:r>
      <w:r w:rsidR="00E17F5B" w:rsidRPr="00F20E9F">
        <w:rPr>
          <w:rFonts w:ascii="Constantia" w:hAnsi="Constantia"/>
          <w:sz w:val="18"/>
          <w:szCs w:val="20"/>
        </w:rPr>
        <w:t xml:space="preserve"> wszelkimi uszkodzeniami.</w:t>
      </w:r>
      <w:r w:rsidR="002509E7" w:rsidRPr="00F20E9F">
        <w:rPr>
          <w:rFonts w:ascii="Constantia" w:hAnsi="Constantia"/>
          <w:sz w:val="18"/>
          <w:szCs w:val="20"/>
        </w:rPr>
        <w:t xml:space="preserve"> </w:t>
      </w:r>
    </w:p>
    <w:p w14:paraId="383E007E" w14:textId="023DC476" w:rsidR="00E17F5B" w:rsidRPr="00F20E9F" w:rsidRDefault="00CD3715" w:rsidP="00E001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Najemca</w:t>
      </w:r>
      <w:r w:rsidR="00E17F5B" w:rsidRPr="00F20E9F">
        <w:rPr>
          <w:rFonts w:ascii="Constantia" w:hAnsi="Constantia"/>
          <w:sz w:val="18"/>
          <w:szCs w:val="20"/>
        </w:rPr>
        <w:t xml:space="preserve"> zgadza się pokryć wszystkie szkody i kary związane z użytkowaniem </w:t>
      </w:r>
      <w:r w:rsidRPr="00F20E9F">
        <w:rPr>
          <w:rFonts w:ascii="Constantia" w:hAnsi="Constantia"/>
          <w:sz w:val="18"/>
          <w:szCs w:val="20"/>
        </w:rPr>
        <w:t xml:space="preserve">sprzętu </w:t>
      </w:r>
      <w:r w:rsidR="00E17F5B" w:rsidRPr="00F20E9F">
        <w:rPr>
          <w:rFonts w:ascii="Constantia" w:hAnsi="Constantia"/>
          <w:sz w:val="18"/>
          <w:szCs w:val="20"/>
        </w:rPr>
        <w:t xml:space="preserve">wynikające z </w:t>
      </w:r>
      <w:r w:rsidRPr="00F20E9F">
        <w:rPr>
          <w:rFonts w:ascii="Constantia" w:hAnsi="Constantia"/>
          <w:sz w:val="18"/>
          <w:szCs w:val="20"/>
        </w:rPr>
        <w:t>naruszenia</w:t>
      </w:r>
      <w:r w:rsidR="00E17F5B" w:rsidRPr="00F20E9F">
        <w:rPr>
          <w:rFonts w:ascii="Constantia" w:hAnsi="Constantia"/>
          <w:sz w:val="18"/>
          <w:szCs w:val="20"/>
        </w:rPr>
        <w:t xml:space="preserve"> </w:t>
      </w:r>
      <w:r w:rsidRPr="00F20E9F">
        <w:rPr>
          <w:rFonts w:ascii="Constantia" w:hAnsi="Constantia"/>
          <w:sz w:val="18"/>
          <w:szCs w:val="20"/>
        </w:rPr>
        <w:t xml:space="preserve">obowiązujących </w:t>
      </w:r>
      <w:r w:rsidR="00E17F5B" w:rsidRPr="00F20E9F">
        <w:rPr>
          <w:rFonts w:ascii="Constantia" w:hAnsi="Constantia"/>
          <w:sz w:val="18"/>
          <w:szCs w:val="20"/>
        </w:rPr>
        <w:t>przepisów prawa.</w:t>
      </w:r>
    </w:p>
    <w:p w14:paraId="478A33D4" w14:textId="560A844B" w:rsidR="00CE69EF" w:rsidRPr="00F20E9F" w:rsidRDefault="00CE69EF" w:rsidP="00E001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Najemca ponosi pełną </w:t>
      </w:r>
      <w:r w:rsidR="00E17F5B" w:rsidRPr="00F20E9F">
        <w:rPr>
          <w:rFonts w:ascii="Constantia" w:hAnsi="Constantia"/>
          <w:sz w:val="18"/>
          <w:szCs w:val="20"/>
        </w:rPr>
        <w:t>odpowiedzialność za wypadki</w:t>
      </w:r>
      <w:r w:rsidRPr="00F20E9F">
        <w:rPr>
          <w:rFonts w:ascii="Constantia" w:hAnsi="Constantia"/>
          <w:sz w:val="18"/>
          <w:szCs w:val="20"/>
        </w:rPr>
        <w:t xml:space="preserve"> i</w:t>
      </w:r>
      <w:r w:rsidR="00E17F5B" w:rsidRPr="00F20E9F">
        <w:rPr>
          <w:rFonts w:ascii="Constantia" w:hAnsi="Constantia"/>
          <w:sz w:val="18"/>
          <w:szCs w:val="20"/>
        </w:rPr>
        <w:t xml:space="preserve"> wszelkie szkody powstałe w czasie korzystania z</w:t>
      </w:r>
      <w:r w:rsidR="001840EA" w:rsidRPr="00F20E9F">
        <w:rPr>
          <w:rFonts w:ascii="Constantia" w:hAnsi="Constantia"/>
          <w:sz w:val="18"/>
          <w:szCs w:val="20"/>
        </w:rPr>
        <w:t> </w:t>
      </w:r>
      <w:r w:rsidR="00E17F5B" w:rsidRPr="00F20E9F">
        <w:rPr>
          <w:rFonts w:ascii="Constantia" w:hAnsi="Constantia"/>
          <w:sz w:val="18"/>
          <w:szCs w:val="20"/>
        </w:rPr>
        <w:t>wypożyczone</w:t>
      </w:r>
      <w:r w:rsidRPr="00F20E9F">
        <w:rPr>
          <w:rFonts w:ascii="Constantia" w:hAnsi="Constantia"/>
          <w:sz w:val="18"/>
          <w:szCs w:val="20"/>
        </w:rPr>
        <w:t>go sprzętu</w:t>
      </w:r>
      <w:r w:rsidR="00E17F5B" w:rsidRPr="00F20E9F">
        <w:rPr>
          <w:rFonts w:ascii="Constantia" w:hAnsi="Constantia"/>
          <w:sz w:val="18"/>
          <w:szCs w:val="20"/>
        </w:rPr>
        <w:t>.</w:t>
      </w:r>
    </w:p>
    <w:p w14:paraId="5F0522A3" w14:textId="139E98BA" w:rsidR="00CE69EF" w:rsidRPr="00F20E9F" w:rsidRDefault="00CE69EF" w:rsidP="00E001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 xml:space="preserve">Najemca </w:t>
      </w:r>
      <w:r w:rsidR="00E17F5B" w:rsidRPr="00F20E9F">
        <w:rPr>
          <w:rFonts w:ascii="Constantia" w:hAnsi="Constantia"/>
          <w:sz w:val="18"/>
          <w:szCs w:val="20"/>
        </w:rPr>
        <w:t>jest obowiązany przestrzegać zasad obowiązujących na akwenach wodnych na których korzysta z</w:t>
      </w:r>
      <w:r w:rsidRPr="00F20E9F">
        <w:rPr>
          <w:rFonts w:ascii="Constantia" w:hAnsi="Constantia"/>
          <w:sz w:val="18"/>
          <w:szCs w:val="20"/>
        </w:rPr>
        <w:t>e sprzętu</w:t>
      </w:r>
      <w:r w:rsidR="00E17F5B" w:rsidRPr="00F20E9F">
        <w:rPr>
          <w:rFonts w:ascii="Constantia" w:hAnsi="Constantia"/>
          <w:sz w:val="18"/>
          <w:szCs w:val="20"/>
        </w:rPr>
        <w:t>.</w:t>
      </w:r>
    </w:p>
    <w:p w14:paraId="49522BBF" w14:textId="26E14F7E" w:rsidR="002509E7" w:rsidRPr="00F20E9F" w:rsidRDefault="00CE69EF" w:rsidP="00E001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Najemca korzysta ze sprzętu całkowicie na własną odpowiedzialność. Najemca</w:t>
      </w:r>
      <w:r w:rsidR="00E17F5B" w:rsidRPr="00F20E9F">
        <w:rPr>
          <w:rFonts w:ascii="Constantia" w:hAnsi="Constantia"/>
          <w:sz w:val="18"/>
          <w:szCs w:val="20"/>
        </w:rPr>
        <w:t xml:space="preserve"> zrzeka się wszelkich roszczeń wobec </w:t>
      </w:r>
      <w:r w:rsidRPr="00F20E9F">
        <w:rPr>
          <w:rFonts w:ascii="Constantia" w:hAnsi="Constantia"/>
          <w:sz w:val="18"/>
          <w:szCs w:val="20"/>
        </w:rPr>
        <w:t xml:space="preserve">Wynajmującego </w:t>
      </w:r>
      <w:r w:rsidR="00E17F5B" w:rsidRPr="00F20E9F">
        <w:rPr>
          <w:rFonts w:ascii="Constantia" w:hAnsi="Constantia"/>
          <w:sz w:val="18"/>
          <w:szCs w:val="20"/>
        </w:rPr>
        <w:t>z tytułu wypadków, poniesionych szkód lub obrażeń powstałych w</w:t>
      </w:r>
      <w:r w:rsidR="00E001E0" w:rsidRPr="00F20E9F">
        <w:rPr>
          <w:rFonts w:ascii="Constantia" w:hAnsi="Constantia"/>
          <w:sz w:val="18"/>
          <w:szCs w:val="20"/>
        </w:rPr>
        <w:t> </w:t>
      </w:r>
      <w:r w:rsidR="00E17F5B" w:rsidRPr="00F20E9F">
        <w:rPr>
          <w:rFonts w:ascii="Constantia" w:hAnsi="Constantia"/>
          <w:sz w:val="18"/>
          <w:szCs w:val="20"/>
        </w:rPr>
        <w:t>okresie korzystania z</w:t>
      </w:r>
      <w:r w:rsidR="00A810A1" w:rsidRPr="00F20E9F">
        <w:rPr>
          <w:rFonts w:ascii="Constantia" w:hAnsi="Constantia"/>
          <w:sz w:val="18"/>
          <w:szCs w:val="20"/>
        </w:rPr>
        <w:t> </w:t>
      </w:r>
      <w:r w:rsidR="00E17F5B" w:rsidRPr="00F20E9F">
        <w:rPr>
          <w:rFonts w:ascii="Constantia" w:hAnsi="Constantia"/>
          <w:sz w:val="18"/>
          <w:szCs w:val="20"/>
        </w:rPr>
        <w:t>wypożyczon</w:t>
      </w:r>
      <w:r w:rsidRPr="00F20E9F">
        <w:rPr>
          <w:rFonts w:ascii="Constantia" w:hAnsi="Constantia"/>
          <w:sz w:val="18"/>
          <w:szCs w:val="20"/>
        </w:rPr>
        <w:t>ego sprzętu</w:t>
      </w:r>
      <w:r w:rsidR="00E17F5B" w:rsidRPr="00F20E9F">
        <w:rPr>
          <w:rFonts w:ascii="Constantia" w:hAnsi="Constantia"/>
          <w:sz w:val="18"/>
          <w:szCs w:val="20"/>
        </w:rPr>
        <w:t>.</w:t>
      </w:r>
    </w:p>
    <w:p w14:paraId="689C9EE0" w14:textId="3783D6DF" w:rsidR="002509E7" w:rsidRDefault="00DB0539" w:rsidP="00E001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onstantia" w:hAnsi="Constantia"/>
          <w:sz w:val="18"/>
          <w:szCs w:val="20"/>
        </w:rPr>
      </w:pPr>
      <w:r w:rsidRPr="00F20E9F">
        <w:rPr>
          <w:rFonts w:ascii="Constantia" w:hAnsi="Constantia"/>
          <w:sz w:val="18"/>
          <w:szCs w:val="20"/>
        </w:rPr>
        <w:t>Najemca</w:t>
      </w:r>
      <w:r w:rsidR="00E17F5B" w:rsidRPr="00F20E9F">
        <w:rPr>
          <w:rFonts w:ascii="Constantia" w:hAnsi="Constantia"/>
          <w:sz w:val="18"/>
          <w:szCs w:val="20"/>
        </w:rPr>
        <w:t xml:space="preserve"> ponosi wyłączną odpowiedzialność za wszelkie szkody wyrządzone osobom trzecim związane z</w:t>
      </w:r>
      <w:r w:rsidR="00E001E0" w:rsidRPr="00F20E9F">
        <w:rPr>
          <w:rFonts w:ascii="Constantia" w:hAnsi="Constantia"/>
          <w:sz w:val="18"/>
          <w:szCs w:val="20"/>
        </w:rPr>
        <w:t> </w:t>
      </w:r>
      <w:r w:rsidR="00E17F5B" w:rsidRPr="00F20E9F">
        <w:rPr>
          <w:rFonts w:ascii="Constantia" w:hAnsi="Constantia"/>
          <w:sz w:val="18"/>
          <w:szCs w:val="20"/>
        </w:rPr>
        <w:t>korzystaniem z</w:t>
      </w:r>
      <w:r w:rsidR="006643CB">
        <w:rPr>
          <w:rFonts w:ascii="Constantia" w:hAnsi="Constantia"/>
          <w:sz w:val="18"/>
          <w:szCs w:val="20"/>
        </w:rPr>
        <w:t> </w:t>
      </w:r>
      <w:r w:rsidRPr="00F20E9F">
        <w:rPr>
          <w:rFonts w:ascii="Constantia" w:hAnsi="Constantia"/>
          <w:sz w:val="18"/>
          <w:szCs w:val="20"/>
        </w:rPr>
        <w:t>wypożyczonego sprzętu</w:t>
      </w:r>
      <w:r w:rsidR="00E17F5B" w:rsidRPr="00F20E9F">
        <w:rPr>
          <w:rFonts w:ascii="Constantia" w:hAnsi="Constantia"/>
          <w:sz w:val="18"/>
          <w:szCs w:val="20"/>
        </w:rPr>
        <w:t>.</w:t>
      </w:r>
    </w:p>
    <w:p w14:paraId="6BBB15A2" w14:textId="77777777" w:rsidR="00E144DA" w:rsidRPr="00F20E9F" w:rsidRDefault="00E144DA" w:rsidP="002509E7">
      <w:pPr>
        <w:spacing w:after="0" w:line="240" w:lineRule="auto"/>
        <w:rPr>
          <w:rFonts w:ascii="Constantia" w:hAnsi="Constantia"/>
          <w:sz w:val="20"/>
        </w:rPr>
      </w:pPr>
    </w:p>
    <w:p w14:paraId="6353E827" w14:textId="3B66270C" w:rsidR="00C45460" w:rsidRPr="00F20E9F" w:rsidRDefault="00C45460" w:rsidP="00C45460">
      <w:pPr>
        <w:spacing w:line="240" w:lineRule="auto"/>
        <w:rPr>
          <w:rFonts w:ascii="Constantia" w:hAnsi="Constantia"/>
          <w:i/>
          <w:sz w:val="20"/>
        </w:rPr>
      </w:pPr>
      <w:r w:rsidRPr="00F20E9F">
        <w:rPr>
          <w:rFonts w:ascii="Constantia" w:hAnsi="Constantia"/>
          <w:i/>
          <w:sz w:val="20"/>
        </w:rPr>
        <w:t>Niniejszym potwierdzam zapoznanie się z regulaminem oraz akceptację jego treści:</w:t>
      </w:r>
    </w:p>
    <w:p w14:paraId="02BCC4D9" w14:textId="77777777" w:rsidR="00C45460" w:rsidRPr="00F20E9F" w:rsidRDefault="00C45460" w:rsidP="00C45460">
      <w:pPr>
        <w:spacing w:line="240" w:lineRule="auto"/>
        <w:rPr>
          <w:rFonts w:ascii="Constantia" w:hAnsi="Constantia"/>
          <w:sz w:val="20"/>
        </w:rPr>
      </w:pPr>
    </w:p>
    <w:p w14:paraId="00312686" w14:textId="68CDF9A8" w:rsidR="00C45460" w:rsidRPr="00F20E9F" w:rsidRDefault="00C45460" w:rsidP="00C45460">
      <w:pPr>
        <w:spacing w:line="240" w:lineRule="auto"/>
        <w:ind w:left="6521"/>
        <w:jc w:val="center"/>
        <w:rPr>
          <w:rFonts w:ascii="Constantia" w:hAnsi="Constantia"/>
          <w:sz w:val="14"/>
        </w:rPr>
      </w:pPr>
      <w:r w:rsidRPr="00F20E9F">
        <w:rPr>
          <w:rFonts w:ascii="Constantia" w:hAnsi="Constantia"/>
          <w:sz w:val="20"/>
        </w:rPr>
        <w:t>__________________________________</w:t>
      </w:r>
      <w:r w:rsidRPr="00F20E9F">
        <w:rPr>
          <w:rFonts w:ascii="Constantia" w:hAnsi="Constantia"/>
          <w:sz w:val="20"/>
        </w:rPr>
        <w:br/>
      </w:r>
      <w:r w:rsidR="005765E8" w:rsidRPr="00F20E9F">
        <w:rPr>
          <w:rFonts w:ascii="Constantia" w:hAnsi="Constantia"/>
          <w:sz w:val="14"/>
        </w:rPr>
        <w:t>(data, podpis Najemcy)</w:t>
      </w:r>
    </w:p>
    <w:sectPr w:rsidR="00C45460" w:rsidRPr="00F20E9F" w:rsidSect="00C509A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FFB54" w14:textId="77777777" w:rsidR="008B320F" w:rsidRDefault="008B320F" w:rsidP="002509E7">
      <w:pPr>
        <w:spacing w:after="0" w:line="240" w:lineRule="auto"/>
      </w:pPr>
      <w:r>
        <w:separator/>
      </w:r>
    </w:p>
  </w:endnote>
  <w:endnote w:type="continuationSeparator" w:id="0">
    <w:p w14:paraId="1E16AEF0" w14:textId="77777777" w:rsidR="008B320F" w:rsidRDefault="008B320F" w:rsidP="002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E1F70" w14:textId="77777777" w:rsidR="008B320F" w:rsidRDefault="008B320F" w:rsidP="002509E7">
      <w:pPr>
        <w:spacing w:after="0" w:line="240" w:lineRule="auto"/>
      </w:pPr>
      <w:r>
        <w:separator/>
      </w:r>
    </w:p>
  </w:footnote>
  <w:footnote w:type="continuationSeparator" w:id="0">
    <w:p w14:paraId="2FEA5ED3" w14:textId="77777777" w:rsidR="008B320F" w:rsidRDefault="008B320F" w:rsidP="002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74B" w14:textId="77777777" w:rsidR="002509E7" w:rsidRPr="002509E7" w:rsidRDefault="002509E7" w:rsidP="002509E7">
    <w:pPr>
      <w:pStyle w:val="Nagwek"/>
      <w:jc w:val="center"/>
      <w:rPr>
        <w:rFonts w:ascii="Mistral" w:hAnsi="Mistral"/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450"/>
    <w:multiLevelType w:val="hybridMultilevel"/>
    <w:tmpl w:val="292A9160"/>
    <w:lvl w:ilvl="0" w:tplc="B816B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74B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1E87"/>
    <w:multiLevelType w:val="hybridMultilevel"/>
    <w:tmpl w:val="D016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3494"/>
    <w:multiLevelType w:val="hybridMultilevel"/>
    <w:tmpl w:val="BC40640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8107E"/>
    <w:multiLevelType w:val="hybridMultilevel"/>
    <w:tmpl w:val="EF18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02E5E"/>
    <w:multiLevelType w:val="hybridMultilevel"/>
    <w:tmpl w:val="8F0E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C032D"/>
    <w:multiLevelType w:val="hybridMultilevel"/>
    <w:tmpl w:val="F82AFC40"/>
    <w:lvl w:ilvl="0" w:tplc="7374B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671A78"/>
    <w:multiLevelType w:val="multilevel"/>
    <w:tmpl w:val="62E0B09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AC61611"/>
    <w:multiLevelType w:val="hybridMultilevel"/>
    <w:tmpl w:val="68E697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02"/>
    <w:rsid w:val="00034906"/>
    <w:rsid w:val="00064A07"/>
    <w:rsid w:val="0007290C"/>
    <w:rsid w:val="00073606"/>
    <w:rsid w:val="00084C74"/>
    <w:rsid w:val="000B436F"/>
    <w:rsid w:val="000C57AF"/>
    <w:rsid w:val="00130B04"/>
    <w:rsid w:val="00145724"/>
    <w:rsid w:val="00160644"/>
    <w:rsid w:val="00177160"/>
    <w:rsid w:val="001840EA"/>
    <w:rsid w:val="0018719D"/>
    <w:rsid w:val="001A4EB0"/>
    <w:rsid w:val="001A66D5"/>
    <w:rsid w:val="00204BB5"/>
    <w:rsid w:val="00233CA8"/>
    <w:rsid w:val="00237CAD"/>
    <w:rsid w:val="002509E7"/>
    <w:rsid w:val="002B0296"/>
    <w:rsid w:val="002D16E7"/>
    <w:rsid w:val="00337D07"/>
    <w:rsid w:val="00345BCD"/>
    <w:rsid w:val="0035087C"/>
    <w:rsid w:val="003920E3"/>
    <w:rsid w:val="0039218D"/>
    <w:rsid w:val="003B1655"/>
    <w:rsid w:val="003D37FA"/>
    <w:rsid w:val="003F2902"/>
    <w:rsid w:val="004232AA"/>
    <w:rsid w:val="00442152"/>
    <w:rsid w:val="004430A0"/>
    <w:rsid w:val="0045465E"/>
    <w:rsid w:val="00476589"/>
    <w:rsid w:val="004C763B"/>
    <w:rsid w:val="004D0950"/>
    <w:rsid w:val="00507CE2"/>
    <w:rsid w:val="0057383A"/>
    <w:rsid w:val="005765E8"/>
    <w:rsid w:val="005A21BE"/>
    <w:rsid w:val="005C2B89"/>
    <w:rsid w:val="005E44E4"/>
    <w:rsid w:val="005E647B"/>
    <w:rsid w:val="006325BB"/>
    <w:rsid w:val="00656F38"/>
    <w:rsid w:val="006643CB"/>
    <w:rsid w:val="00677865"/>
    <w:rsid w:val="006B36F4"/>
    <w:rsid w:val="006D18EF"/>
    <w:rsid w:val="006E721B"/>
    <w:rsid w:val="00730417"/>
    <w:rsid w:val="00753EDA"/>
    <w:rsid w:val="00757B21"/>
    <w:rsid w:val="007938D6"/>
    <w:rsid w:val="00795E98"/>
    <w:rsid w:val="007A6914"/>
    <w:rsid w:val="007D0D4E"/>
    <w:rsid w:val="00815F29"/>
    <w:rsid w:val="00862C68"/>
    <w:rsid w:val="00892340"/>
    <w:rsid w:val="008B320F"/>
    <w:rsid w:val="008C6124"/>
    <w:rsid w:val="008F254D"/>
    <w:rsid w:val="0092182D"/>
    <w:rsid w:val="00947CC0"/>
    <w:rsid w:val="00975734"/>
    <w:rsid w:val="00994B9A"/>
    <w:rsid w:val="009A2484"/>
    <w:rsid w:val="009A72B9"/>
    <w:rsid w:val="00A25F09"/>
    <w:rsid w:val="00A350CA"/>
    <w:rsid w:val="00A51816"/>
    <w:rsid w:val="00A54B98"/>
    <w:rsid w:val="00A612BB"/>
    <w:rsid w:val="00A75688"/>
    <w:rsid w:val="00A810A1"/>
    <w:rsid w:val="00A86860"/>
    <w:rsid w:val="00A91CD8"/>
    <w:rsid w:val="00A94945"/>
    <w:rsid w:val="00AC1353"/>
    <w:rsid w:val="00B16BB2"/>
    <w:rsid w:val="00B51AED"/>
    <w:rsid w:val="00B717FD"/>
    <w:rsid w:val="00B721E3"/>
    <w:rsid w:val="00B92CC4"/>
    <w:rsid w:val="00BE2C7D"/>
    <w:rsid w:val="00C45460"/>
    <w:rsid w:val="00C46100"/>
    <w:rsid w:val="00C509AB"/>
    <w:rsid w:val="00C75824"/>
    <w:rsid w:val="00CA54DE"/>
    <w:rsid w:val="00CC4534"/>
    <w:rsid w:val="00CD3715"/>
    <w:rsid w:val="00CE69EF"/>
    <w:rsid w:val="00CF720D"/>
    <w:rsid w:val="00D00302"/>
    <w:rsid w:val="00D1180F"/>
    <w:rsid w:val="00D20955"/>
    <w:rsid w:val="00D52E4D"/>
    <w:rsid w:val="00D84961"/>
    <w:rsid w:val="00D9612E"/>
    <w:rsid w:val="00DB0539"/>
    <w:rsid w:val="00DB4FCC"/>
    <w:rsid w:val="00DD7B00"/>
    <w:rsid w:val="00DE6BEA"/>
    <w:rsid w:val="00E001E0"/>
    <w:rsid w:val="00E144DA"/>
    <w:rsid w:val="00E17F5B"/>
    <w:rsid w:val="00E70CEA"/>
    <w:rsid w:val="00E74D14"/>
    <w:rsid w:val="00E902E8"/>
    <w:rsid w:val="00E90BFD"/>
    <w:rsid w:val="00EA3847"/>
    <w:rsid w:val="00EA6823"/>
    <w:rsid w:val="00EA777C"/>
    <w:rsid w:val="00ED15B5"/>
    <w:rsid w:val="00EE2E0C"/>
    <w:rsid w:val="00F11501"/>
    <w:rsid w:val="00F20E9F"/>
    <w:rsid w:val="00F238B7"/>
    <w:rsid w:val="00F33F2B"/>
    <w:rsid w:val="00F627A8"/>
    <w:rsid w:val="00F71E6E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A5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9E7"/>
  </w:style>
  <w:style w:type="paragraph" w:styleId="Stopka">
    <w:name w:val="footer"/>
    <w:basedOn w:val="Normalny"/>
    <w:link w:val="StopkaZnak"/>
    <w:uiPriority w:val="99"/>
    <w:unhideWhenUsed/>
    <w:rsid w:val="0025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9E7"/>
  </w:style>
  <w:style w:type="paragraph" w:styleId="Tekstdymka">
    <w:name w:val="Balloon Text"/>
    <w:basedOn w:val="Normalny"/>
    <w:link w:val="TekstdymkaZnak"/>
    <w:uiPriority w:val="99"/>
    <w:semiHidden/>
    <w:unhideWhenUsed/>
    <w:rsid w:val="004C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6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29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D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9E7"/>
  </w:style>
  <w:style w:type="paragraph" w:styleId="Stopka">
    <w:name w:val="footer"/>
    <w:basedOn w:val="Normalny"/>
    <w:link w:val="StopkaZnak"/>
    <w:uiPriority w:val="99"/>
    <w:unhideWhenUsed/>
    <w:rsid w:val="00250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9E7"/>
  </w:style>
  <w:style w:type="paragraph" w:styleId="Tekstdymka">
    <w:name w:val="Balloon Text"/>
    <w:basedOn w:val="Normalny"/>
    <w:link w:val="TekstdymkaZnak"/>
    <w:uiPriority w:val="99"/>
    <w:semiHidden/>
    <w:unhideWhenUsed/>
    <w:rsid w:val="004C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6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29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D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101</cp:revision>
  <dcterms:created xsi:type="dcterms:W3CDTF">2023-02-02T13:59:00Z</dcterms:created>
  <dcterms:modified xsi:type="dcterms:W3CDTF">2023-09-10T14:14:00Z</dcterms:modified>
</cp:coreProperties>
</file>